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D4A" w:rsidRDefault="00C53D4A" w:rsidP="00C53D4A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Сибирского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r w:rsidR="007718F0">
        <w:rPr>
          <w:rFonts w:ascii="Times New Roman" w:hAnsi="Times New Roman"/>
          <w:b/>
          <w:sz w:val="28"/>
          <w:szCs w:val="28"/>
        </w:rPr>
        <w:t>ельсов</w:t>
      </w:r>
      <w:r w:rsidR="00EF16F8">
        <w:rPr>
          <w:rFonts w:ascii="Times New Roman" w:hAnsi="Times New Roman"/>
          <w:b/>
          <w:sz w:val="28"/>
          <w:szCs w:val="28"/>
        </w:rPr>
        <w:t xml:space="preserve">ета  </w:t>
      </w:r>
      <w:proofErr w:type="spellStart"/>
      <w:r w:rsidR="00EF16F8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proofErr w:type="gramEnd"/>
      <w:r w:rsidR="00EF16F8">
        <w:rPr>
          <w:rFonts w:ascii="Times New Roman" w:hAnsi="Times New Roman"/>
          <w:b/>
          <w:sz w:val="28"/>
          <w:szCs w:val="28"/>
        </w:rPr>
        <w:t xml:space="preserve"> района за </w:t>
      </w:r>
      <w:r w:rsidR="00F85BFB">
        <w:rPr>
          <w:rFonts w:ascii="Times New Roman" w:hAnsi="Times New Roman"/>
          <w:b/>
          <w:sz w:val="28"/>
          <w:szCs w:val="28"/>
        </w:rPr>
        <w:t>август</w:t>
      </w:r>
      <w:r w:rsidR="001F7E6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</w:t>
      </w:r>
      <w:r w:rsidR="00804309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90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C53D4A" w:rsidTr="00C53D4A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письменных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главы сельского поселения 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( по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53D4A" w:rsidTr="00C53D4A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53D4A" w:rsidTr="00C53D4A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общество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  <w:proofErr w:type="gramEnd"/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  <w:proofErr w:type="gram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том  числе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Сибирский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1F7E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1F7E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Алексеевка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0C2C5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Куликовка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FE596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AE7B9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804309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56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F85BFB" w:rsidP="008043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F85BFB" w:rsidP="0080430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53D4A" w:rsidRDefault="00C53D4A" w:rsidP="00C53D4A">
      <w:pPr>
        <w:rPr>
          <w:rFonts w:ascii="Times New Roman" w:hAnsi="Times New Roman"/>
          <w:sz w:val="24"/>
          <w:szCs w:val="24"/>
        </w:rPr>
      </w:pPr>
    </w:p>
    <w:p w:rsidR="00C53D4A" w:rsidRDefault="00C53D4A" w:rsidP="00C53D4A">
      <w:pPr>
        <w:rPr>
          <w:rFonts w:ascii="Times New Roman" w:hAnsi="Times New Roman"/>
          <w:b/>
          <w:sz w:val="28"/>
          <w:szCs w:val="28"/>
        </w:rPr>
      </w:pPr>
    </w:p>
    <w:p w:rsidR="00C53D4A" w:rsidRDefault="00C53D4A" w:rsidP="00C53D4A">
      <w:r>
        <w:rPr>
          <w:rFonts w:ascii="Times New Roman" w:hAnsi="Times New Roman"/>
          <w:sz w:val="28"/>
          <w:szCs w:val="28"/>
        </w:rPr>
        <w:t>Глава Сибирского сельсовета                                                                                                                 О.С. Алексеева</w:t>
      </w:r>
    </w:p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843D43" w:rsidRDefault="00843D43"/>
    <w:sectPr w:rsidR="00843D43" w:rsidSect="00C53D4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E68"/>
    <w:rsid w:val="000775ED"/>
    <w:rsid w:val="000C2C54"/>
    <w:rsid w:val="00140883"/>
    <w:rsid w:val="001F7E6D"/>
    <w:rsid w:val="002153FE"/>
    <w:rsid w:val="002B2AE6"/>
    <w:rsid w:val="007718F0"/>
    <w:rsid w:val="00773744"/>
    <w:rsid w:val="00804309"/>
    <w:rsid w:val="00843D43"/>
    <w:rsid w:val="00906263"/>
    <w:rsid w:val="00934A71"/>
    <w:rsid w:val="00977E9E"/>
    <w:rsid w:val="00A17798"/>
    <w:rsid w:val="00A96456"/>
    <w:rsid w:val="00AE7B97"/>
    <w:rsid w:val="00B90E68"/>
    <w:rsid w:val="00C1417C"/>
    <w:rsid w:val="00C53D4A"/>
    <w:rsid w:val="00C87C31"/>
    <w:rsid w:val="00EF16F8"/>
    <w:rsid w:val="00F85BFB"/>
    <w:rsid w:val="00FE5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CBD1C-9792-470E-A99C-29A18CE0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D4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spacing0">
    <w:name w:val="msonospacing"/>
    <w:rsid w:val="00C53D4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7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202</Words>
  <Characters>1153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23</cp:revision>
  <dcterms:created xsi:type="dcterms:W3CDTF">2022-11-25T02:55:00Z</dcterms:created>
  <dcterms:modified xsi:type="dcterms:W3CDTF">2024-09-04T07:17:00Z</dcterms:modified>
</cp:coreProperties>
</file>