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148" w:rsidRPr="00136B31" w:rsidRDefault="00740148" w:rsidP="0074014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3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СИБИРСКОГО СЕЛЬСОВЕТА</w:t>
      </w:r>
    </w:p>
    <w:p w:rsidR="00740148" w:rsidRPr="00136B31" w:rsidRDefault="00740148" w:rsidP="0074014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3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 РАЙОНА НОВОСИБИРСКОЙ ОБЛАСТИ</w:t>
      </w:r>
    </w:p>
    <w:p w:rsidR="00740148" w:rsidRPr="00136B31" w:rsidRDefault="00740148" w:rsidP="0074014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0148" w:rsidRPr="00136B31" w:rsidRDefault="00740148" w:rsidP="0074014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6B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40148" w:rsidRPr="00136B31" w:rsidRDefault="00740148" w:rsidP="0074014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29.07.2019 г.                                                                                                      № 44</w:t>
      </w:r>
    </w:p>
    <w:p w:rsidR="00740148" w:rsidRPr="00136B31" w:rsidRDefault="00740148" w:rsidP="0074014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п. Сибирский</w:t>
      </w:r>
    </w:p>
    <w:p w:rsidR="00740148" w:rsidRPr="00136B31" w:rsidRDefault="00740148" w:rsidP="00B36607">
      <w:pPr>
        <w:tabs>
          <w:tab w:val="left" w:pos="0"/>
          <w:tab w:val="left" w:pos="141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6607" w:rsidRPr="00136B31" w:rsidRDefault="00740148" w:rsidP="00B36607">
      <w:pPr>
        <w:tabs>
          <w:tab w:val="left" w:pos="0"/>
          <w:tab w:val="left" w:pos="141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36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B36607" w:rsidRPr="00136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 утверждении административного регламента </w:t>
      </w:r>
      <w:r w:rsidR="00B36607" w:rsidRPr="00136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предоставления муниципальной услуги </w:t>
      </w:r>
      <w:r w:rsidR="00B36607" w:rsidRPr="00136B3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по </w:t>
      </w:r>
      <w:r w:rsidR="00B36607" w:rsidRPr="00136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предоставлению земельного участка для погребения умершего</w:t>
      </w:r>
    </w:p>
    <w:p w:rsidR="00B36607" w:rsidRPr="00136B31" w:rsidRDefault="00B36607" w:rsidP="00B36607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6607" w:rsidRPr="00136B31" w:rsidRDefault="00B36607" w:rsidP="00B36607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6607" w:rsidRPr="00136B31" w:rsidRDefault="00B36607" w:rsidP="00B36607">
      <w:pPr>
        <w:tabs>
          <w:tab w:val="left" w:pos="284"/>
          <w:tab w:val="left" w:pos="1276"/>
        </w:tabs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</w:t>
      </w:r>
      <w:proofErr w:type="gramStart"/>
      <w:r w:rsidRPr="00136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136B31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  </w:t>
      </w:r>
      <w:r w:rsidRPr="00136B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Федеральным</w:t>
      </w:r>
      <w:proofErr w:type="gramEnd"/>
      <w:r w:rsidRPr="00136B3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законом от 12.01.1996 № 8-ФЗ «О погребении и похоронном деле»</w:t>
      </w:r>
      <w:r w:rsidRPr="00136B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36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</w:t>
      </w:r>
      <w:r w:rsidR="00740148" w:rsidRPr="00136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Сибир</w:t>
      </w:r>
      <w:r w:rsidRPr="00136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сельсовета  </w:t>
      </w:r>
      <w:proofErr w:type="spellStart"/>
      <w:r w:rsidRPr="00136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Купинского</w:t>
      </w:r>
      <w:proofErr w:type="spellEnd"/>
      <w:r w:rsidRPr="00136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B36607" w:rsidRPr="00136B31" w:rsidRDefault="00B36607" w:rsidP="00B366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607" w:rsidRPr="00136B31" w:rsidRDefault="00B36607" w:rsidP="00B366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B36607" w:rsidRPr="00136B31" w:rsidRDefault="00B36607" w:rsidP="00B366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607" w:rsidRPr="00136B31" w:rsidRDefault="00B36607" w:rsidP="00B36607">
      <w:pPr>
        <w:tabs>
          <w:tab w:val="left" w:pos="1418"/>
        </w:tabs>
        <w:spacing w:after="0" w:line="240" w:lineRule="auto"/>
        <w:ind w:right="282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136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</w:t>
      </w:r>
      <w:r w:rsidRPr="00136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административный регламент</w:t>
      </w:r>
      <w:r w:rsidRPr="00136B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предоставления муниципальной услуги </w:t>
      </w:r>
      <w:r w:rsidRPr="00136B3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по </w:t>
      </w:r>
      <w:r w:rsidRPr="00136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предоставлению земельного участка для погребения умершего согласно приложению к настоящему постановлению.</w:t>
      </w:r>
    </w:p>
    <w:p w:rsidR="00B36607" w:rsidRPr="00136B31" w:rsidRDefault="00B36607" w:rsidP="00B366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Настоящее Постановление вступает в силу со дня его подписания, и      подлежит официальному опубликованию в информационном бюллетене «Муниципальные ведомости» и размещения на официальном сайте администрации.</w:t>
      </w:r>
    </w:p>
    <w:p w:rsidR="00B36607" w:rsidRPr="00136B31" w:rsidRDefault="00B36607" w:rsidP="00B36607">
      <w:pPr>
        <w:tabs>
          <w:tab w:val="left" w:pos="1418"/>
        </w:tabs>
        <w:spacing w:after="0" w:line="240" w:lineRule="auto"/>
        <w:ind w:right="28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6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 </w:t>
      </w:r>
      <w:proofErr w:type="gramStart"/>
      <w:r w:rsidRPr="00136B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над</w:t>
      </w:r>
      <w:proofErr w:type="gramEnd"/>
      <w:r w:rsidRPr="00136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исполнением настоящего постановления </w:t>
      </w:r>
      <w:r w:rsidRPr="00136B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возложить на </w:t>
      </w:r>
      <w:r w:rsidR="00740148" w:rsidRPr="00136B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специалиста </w:t>
      </w:r>
      <w:r w:rsidRPr="00136B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 </w:t>
      </w:r>
      <w:proofErr w:type="spellStart"/>
      <w:r w:rsidR="00740148" w:rsidRPr="00136B31">
        <w:rPr>
          <w:rFonts w:ascii="Times New Roman" w:eastAsia="Calibri" w:hAnsi="Times New Roman" w:cs="Times New Roman"/>
          <w:sz w:val="28"/>
          <w:szCs w:val="28"/>
          <w:lang w:eastAsia="ru-RU"/>
        </w:rPr>
        <w:t>Бородихину</w:t>
      </w:r>
      <w:proofErr w:type="spellEnd"/>
      <w:r w:rsidR="00740148" w:rsidRPr="00136B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Л.В.</w:t>
      </w:r>
    </w:p>
    <w:p w:rsidR="00B36607" w:rsidRPr="00136B31" w:rsidRDefault="00B36607" w:rsidP="00B366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6607" w:rsidRPr="00136B31" w:rsidRDefault="00B36607" w:rsidP="00B366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607" w:rsidRPr="00136B31" w:rsidRDefault="00B36607" w:rsidP="00B366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607" w:rsidRPr="00136B31" w:rsidRDefault="00B36607" w:rsidP="00B366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607" w:rsidRPr="00136B31" w:rsidRDefault="00B36607" w:rsidP="00B366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740148" w:rsidRPr="00136B3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</w:t>
      </w:r>
      <w:r w:rsidRPr="00136B3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</w:t>
      </w:r>
    </w:p>
    <w:p w:rsidR="00B36607" w:rsidRPr="00136B31" w:rsidRDefault="00B36607" w:rsidP="00B366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6B3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136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136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6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</w:t>
      </w:r>
      <w:r w:rsidR="00136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740148" w:rsidRPr="00136B31">
        <w:rPr>
          <w:rFonts w:ascii="Times New Roman" w:eastAsia="Times New Roman" w:hAnsi="Times New Roman" w:cs="Times New Roman"/>
          <w:sz w:val="28"/>
          <w:szCs w:val="28"/>
          <w:lang w:eastAsia="ru-RU"/>
        </w:rPr>
        <w:t>Л.Г.</w:t>
      </w:r>
      <w:r w:rsidR="00136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148" w:rsidRPr="00136B3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Иваненко</w:t>
      </w:r>
    </w:p>
    <w:p w:rsidR="00B36607" w:rsidRPr="00136B31" w:rsidRDefault="00B36607" w:rsidP="00B366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607" w:rsidRDefault="00B36607" w:rsidP="00B366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A4D" w:rsidRPr="00B36607" w:rsidRDefault="00E97A4D" w:rsidP="00B366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607" w:rsidRPr="00B36607" w:rsidRDefault="00B36607" w:rsidP="00B3660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60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Утвержден Постановлением </w:t>
      </w:r>
    </w:p>
    <w:p w:rsidR="00B36607" w:rsidRPr="00B36607" w:rsidRDefault="00B36607" w:rsidP="00B3660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366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 </w:t>
      </w:r>
      <w:r w:rsidR="00740148">
        <w:rPr>
          <w:rFonts w:ascii="Times New Roman" w:eastAsia="Times New Roman" w:hAnsi="Times New Roman" w:cs="Times New Roman"/>
          <w:sz w:val="20"/>
          <w:szCs w:val="20"/>
          <w:lang w:eastAsia="ru-RU"/>
        </w:rPr>
        <w:t>Сибир</w:t>
      </w:r>
      <w:r w:rsidRPr="00B36607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ского</w:t>
      </w:r>
      <w:proofErr w:type="gramEnd"/>
      <w:r w:rsidRPr="00B366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</w:p>
    <w:p w:rsidR="00B36607" w:rsidRPr="00B36607" w:rsidRDefault="00740148" w:rsidP="00B3660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№ 44</w:t>
      </w:r>
      <w:r w:rsidR="00B36607" w:rsidRPr="00B366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gramStart"/>
      <w:r w:rsidR="00B36607" w:rsidRPr="00B36607">
        <w:rPr>
          <w:rFonts w:ascii="Times New Roman" w:eastAsia="Times New Roman" w:hAnsi="Times New Roman" w:cs="Times New Roman"/>
          <w:sz w:val="20"/>
          <w:szCs w:val="20"/>
          <w:lang w:eastAsia="ru-RU"/>
        </w:rPr>
        <w:t>от  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B36607" w:rsidRPr="00B36607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B36607" w:rsidRPr="00B36607">
        <w:rPr>
          <w:rFonts w:ascii="Times New Roman" w:eastAsia="Times New Roman" w:hAnsi="Times New Roman" w:cs="Times New Roman"/>
          <w:sz w:val="20"/>
          <w:szCs w:val="20"/>
          <w:lang w:eastAsia="ru-RU"/>
        </w:rPr>
        <w:t>.2019</w:t>
      </w:r>
      <w:proofErr w:type="gramEnd"/>
    </w:p>
    <w:p w:rsidR="00B36607" w:rsidRPr="00B36607" w:rsidRDefault="00B36607" w:rsidP="00B3660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6607" w:rsidRPr="00B36607" w:rsidRDefault="00B36607" w:rsidP="00B3660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6607" w:rsidRPr="00FD6CFA" w:rsidRDefault="00B36607" w:rsidP="00B3660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АДМИНИСТРАТИВНЫЙ</w:t>
      </w:r>
      <w:r w:rsidRPr="00FD6C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D6CF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РЕГЛАМЕНТ</w:t>
      </w:r>
    </w:p>
    <w:p w:rsidR="00B36607" w:rsidRPr="00FD6CFA" w:rsidRDefault="00B36607" w:rsidP="00B3660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proofErr w:type="gramStart"/>
      <w:r w:rsidRPr="00FD6CF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предоставления</w:t>
      </w:r>
      <w:proofErr w:type="gramEnd"/>
      <w:r w:rsidRPr="00FD6CF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муниципальной услуги </w:t>
      </w:r>
      <w:r w:rsidRPr="00FD6CFA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ru-RU"/>
        </w:rPr>
        <w:t xml:space="preserve">по </w:t>
      </w:r>
      <w:r w:rsidRPr="00FD6CF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предоставлению земельного участка для погребения умершего</w:t>
      </w:r>
    </w:p>
    <w:p w:rsidR="00B36607" w:rsidRPr="00FD6CFA" w:rsidRDefault="00B36607" w:rsidP="00B3660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B36607" w:rsidRPr="00FD6CFA" w:rsidRDefault="00B36607" w:rsidP="00B36607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I. Общие положения</w:t>
      </w:r>
    </w:p>
    <w:p w:rsidR="00B36607" w:rsidRPr="00FD6CFA" w:rsidRDefault="00B36607" w:rsidP="00B36607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B36607" w:rsidRPr="00FD6CFA" w:rsidRDefault="00B36607" w:rsidP="00B3660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1.1. </w:t>
      </w:r>
      <w:r w:rsidRPr="00FD6C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Административный регламент предоставления муниципальной услуги </w:t>
      </w:r>
      <w:r w:rsidRPr="00FD6CFA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  <w:lang w:eastAsia="ru-RU"/>
        </w:rPr>
        <w:t xml:space="preserve">по </w:t>
      </w:r>
      <w:r w:rsidRPr="00FD6C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предоставлению земельного участка для погребения умершего (далее – муниципальная услуга) устанавливает порядок и стандарт предоставления муниципальной услуги. </w:t>
      </w:r>
    </w:p>
    <w:p w:rsidR="00B36607" w:rsidRPr="00FD6CFA" w:rsidRDefault="00B36607" w:rsidP="00B3660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6607" w:rsidRPr="00FD6CFA" w:rsidRDefault="00B36607" w:rsidP="00B36607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D6CF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Описание заявителей, а также физических и юридических лиц, имеющих право выступать от их имени при предоставлении муниципальной услуги</w:t>
      </w:r>
    </w:p>
    <w:p w:rsidR="00B36607" w:rsidRPr="00FD6CFA" w:rsidRDefault="00B36607" w:rsidP="00B3660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36607" w:rsidRPr="00FD6CFA" w:rsidRDefault="00B36607" w:rsidP="00B3660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2.1 </w:t>
      </w:r>
      <w:r w:rsidRPr="00FD6C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FD6C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Заявителями на предоставление муниципальной услуги являются: </w:t>
      </w:r>
    </w:p>
    <w:p w:rsidR="00B36607" w:rsidRPr="00FD6CFA" w:rsidRDefault="00B36607" w:rsidP="00B3660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супруг, близкие родственники (дети, родители, усыновленные, усыновители, родные братья и родные сестры, внуки, дедушка, бабушка), иные родственники либо </w:t>
      </w:r>
      <w:hyperlink r:id="rId6" w:history="1">
        <w:r w:rsidRPr="00FD6CF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законный представитель</w:t>
        </w:r>
      </w:hyperlink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умершего, а при отсутствии таковых иные лица, взявшие на себя обязанность осуществить погребение умершего, специализированная служба по вопросам похоронного дела, их уполномоченные представители (далее - заявители).</w:t>
      </w:r>
    </w:p>
    <w:p w:rsidR="00B36607" w:rsidRPr="00FD6CFA" w:rsidRDefault="00B36607" w:rsidP="00B3660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36607" w:rsidRPr="00FD6CFA" w:rsidRDefault="00B36607" w:rsidP="00B36607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Порядок информирования о правилах предоставления муниципальной услуги</w:t>
      </w:r>
      <w:r w:rsidRPr="00FD6CFA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footnoteReference w:id="1"/>
      </w:r>
    </w:p>
    <w:p w:rsidR="00B36607" w:rsidRPr="00FD6CFA" w:rsidRDefault="00B36607" w:rsidP="00B36607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II. Стандарт предоставления муниципальной услуги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 Наименование муниципальной услуги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6607" w:rsidRPr="00FD6CFA" w:rsidRDefault="00B36607" w:rsidP="00B36607">
      <w:pPr>
        <w:tabs>
          <w:tab w:val="left" w:pos="709"/>
          <w:tab w:val="left" w:pos="1418"/>
          <w:tab w:val="num" w:pos="31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4.1 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Наименование муниципальной услуги: </w:t>
      </w:r>
      <w:r w:rsidRPr="00FD6C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предоставление земельного участка для погребения умершего.</w:t>
      </w:r>
    </w:p>
    <w:p w:rsidR="00B36607" w:rsidRPr="00FD6CFA" w:rsidRDefault="00B36607" w:rsidP="00B36607">
      <w:pPr>
        <w:tabs>
          <w:tab w:val="left" w:pos="1418"/>
          <w:tab w:val="num" w:pos="31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B36607" w:rsidRPr="00FD6CFA" w:rsidRDefault="00B36607" w:rsidP="00B36607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Наименование органа местного самоуправления, предоставляющего муниципальную услугу</w:t>
      </w:r>
    </w:p>
    <w:p w:rsidR="00B36607" w:rsidRPr="00FD6CFA" w:rsidRDefault="00B36607" w:rsidP="00B36607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5.1. </w:t>
      </w:r>
      <w:r w:rsidRPr="00FD6C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 xml:space="preserve">Муниципальная услуга предоставляется </w:t>
      </w:r>
      <w:proofErr w:type="gramStart"/>
      <w:r w:rsidRPr="00FD6C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администрацией </w:t>
      </w:r>
      <w:r w:rsidRPr="00FD6C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40148" w:rsidRPr="00FD6C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Сибир</w:t>
      </w:r>
      <w:r w:rsidRPr="00FD6C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ского</w:t>
      </w:r>
      <w:proofErr w:type="gramEnd"/>
      <w:r w:rsidRPr="00FD6C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сельсовета  </w:t>
      </w:r>
      <w:proofErr w:type="spellStart"/>
      <w:r w:rsidRPr="00FD6C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Купинского</w:t>
      </w:r>
      <w:proofErr w:type="spellEnd"/>
      <w:r w:rsidRPr="00FD6C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Новосибирской области </w:t>
      </w:r>
      <w:r w:rsidRPr="00FD6C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месту нахождения захоронения, на территории которого планируется осуществить погребение умершего.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Органы и (или) организации, обращение в которые необходимо для предоставления муниципальной услуги отсутствуют.</w:t>
      </w:r>
    </w:p>
    <w:p w:rsidR="00B36607" w:rsidRPr="00FD6CFA" w:rsidRDefault="00B36607" w:rsidP="00B36607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 Описание результата предоставления муниципальной услуги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6.1. </w:t>
      </w:r>
      <w:r w:rsidRPr="00FD6C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 xml:space="preserve">Конечным результатом предоставления муниципальной услуги является принятие решения о предоставлении земельного участка для погребения умершего либо об </w:t>
      </w:r>
      <w:r w:rsidRPr="00FD6CFA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отказе в предоставлении земельного участка для погребения умершего.</w:t>
      </w:r>
    </w:p>
    <w:p w:rsidR="00B36607" w:rsidRPr="00FD6CFA" w:rsidRDefault="00B36607" w:rsidP="00B36607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B36607" w:rsidRPr="00FD6CFA" w:rsidRDefault="00B36607" w:rsidP="00B36607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7. Срок предоставления муниципальной услуги</w:t>
      </w:r>
    </w:p>
    <w:p w:rsidR="00B36607" w:rsidRPr="00FD6CFA" w:rsidRDefault="00B36607" w:rsidP="00B36607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36607" w:rsidRPr="00FD6CFA" w:rsidRDefault="00B36607" w:rsidP="00B3660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7.1. </w:t>
      </w:r>
      <w:r w:rsidRPr="00FD6C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Общий срок принятия решения о предоставлении муниципальной услуги составляет не более 3 дней со дня обращения за муниципальной услугой.</w:t>
      </w:r>
    </w:p>
    <w:p w:rsidR="00B36607" w:rsidRPr="00FD6CFA" w:rsidRDefault="00B36607" w:rsidP="00B36607">
      <w:pPr>
        <w:tabs>
          <w:tab w:val="left" w:pos="709"/>
          <w:tab w:val="left" w:pos="1418"/>
          <w:tab w:val="num" w:pos="31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7.2.</w:t>
      </w:r>
      <w:r w:rsidRPr="00FD6C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Срок выдачи (направления) заявителю документов, являющихся результатом предоставления муниципальной услуги, составляет 1 день со дня принятия решения о предоставлении земельного участка для погребения либо</w:t>
      </w:r>
      <w:r w:rsidRPr="00FD6C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решения об </w:t>
      </w:r>
      <w:r w:rsidRPr="00FD6CFA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отказе в предоставлении земельного участка для погребения умершего</w:t>
      </w:r>
      <w:r w:rsidRPr="00FD6C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B36607" w:rsidRPr="00FD6CFA" w:rsidRDefault="00B36607" w:rsidP="00B36607">
      <w:pPr>
        <w:tabs>
          <w:tab w:val="left" w:pos="709"/>
          <w:tab w:val="left" w:pos="1418"/>
          <w:tab w:val="num" w:pos="31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36607" w:rsidRPr="00FD6CFA" w:rsidRDefault="00B36607" w:rsidP="00B36607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8. Перечень нормативных правовых актов, регулирующих отношения, возникающие в связи с предоставлением муниципальной услуги</w:t>
      </w:r>
    </w:p>
    <w:p w:rsidR="00B36607" w:rsidRPr="00FD6CFA" w:rsidRDefault="00B36607" w:rsidP="00B36607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36607" w:rsidRPr="00FD6CFA" w:rsidRDefault="00B36607" w:rsidP="00B36607">
      <w:pPr>
        <w:tabs>
          <w:tab w:val="left" w:pos="567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8.1. 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Перечень нормативных актов, регулирующих отношения, возникающие в связи с предоставлением муниципальной услуги, размещен на официальном сайте </w:t>
      </w:r>
      <w:proofErr w:type="gramStart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</w:t>
      </w:r>
      <w:r w:rsidRPr="00FD6C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40148" w:rsidRPr="00FD6C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Сибир</w:t>
      </w:r>
      <w:r w:rsidRPr="00FD6C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ского</w:t>
      </w:r>
      <w:proofErr w:type="gramEnd"/>
      <w:r w:rsidRPr="00FD6C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сельсовета  </w:t>
      </w:r>
      <w:proofErr w:type="spellStart"/>
      <w:r w:rsidRPr="00FD6C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Купинского</w:t>
      </w:r>
      <w:proofErr w:type="spellEnd"/>
      <w:r w:rsidRPr="00FD6C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Новосибирской области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сети «Интернет» по адресу </w:t>
      </w:r>
      <w:r w:rsidRPr="00FD6CF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136B31">
        <w:rPr>
          <w:rFonts w:ascii="Times New Roman" w:eastAsia="Times New Roman" w:hAnsi="Times New Roman" w:cs="Times New Roman"/>
          <w:sz w:val="20"/>
          <w:szCs w:val="20"/>
          <w:lang w:eastAsia="ru-RU"/>
        </w:rPr>
        <w:t>http:/</w:t>
      </w:r>
      <w:proofErr w:type="spellStart"/>
      <w:r w:rsidR="00740148" w:rsidRPr="00136B3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sibbsovet</w:t>
      </w:r>
      <w:proofErr w:type="spellEnd"/>
      <w:r w:rsidRPr="00136B31">
        <w:rPr>
          <w:rFonts w:ascii="Times New Roman" w:eastAsia="Times New Roman" w:hAnsi="Times New Roman" w:cs="Times New Roman"/>
          <w:sz w:val="20"/>
          <w:szCs w:val="20"/>
          <w:lang w:eastAsia="ru-RU"/>
        </w:rPr>
        <w:t>.nso.ru/</w:t>
      </w:r>
      <w:r w:rsidRPr="00136B3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</w:t>
      </w:r>
      <w:r w:rsidRPr="00FD6C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</w:t>
      </w:r>
      <w:r w:rsidRPr="00FD6CFA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ФГИС «Федеральный реестр государственных и муниципальных услуг (функций)»</w:t>
      </w:r>
      <w:r w:rsidRPr="00FD6C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на Едином портале государственных и муниципальных услуг (далее - ЕПГУ).</w:t>
      </w:r>
    </w:p>
    <w:p w:rsidR="00B36607" w:rsidRPr="00FD6CFA" w:rsidRDefault="00B36607" w:rsidP="00B36607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6607" w:rsidRPr="00FD6CFA" w:rsidRDefault="00B36607" w:rsidP="00B3660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</w:t>
      </w:r>
    </w:p>
    <w:p w:rsidR="00B36607" w:rsidRPr="00FD6CFA" w:rsidRDefault="00B36607" w:rsidP="00B36607">
      <w:pPr>
        <w:tabs>
          <w:tab w:val="left" w:pos="1418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36607" w:rsidRPr="00FD6CFA" w:rsidRDefault="00B36607" w:rsidP="00B36607">
      <w:pPr>
        <w:tabs>
          <w:tab w:val="left" w:pos="1418"/>
          <w:tab w:val="num" w:pos="31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9.1.</w:t>
      </w:r>
      <w:r w:rsidRPr="00FD6C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Перечень документов, необходимых для предоставления муниципальной услуги:</w:t>
      </w:r>
    </w:p>
    <w:p w:rsidR="00B36607" w:rsidRPr="00FD6CFA" w:rsidRDefault="00B36607" w:rsidP="00B3660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hyperlink r:id="rId7" w:history="1">
        <w:r w:rsidRPr="00FD6CF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заявление</w:t>
        </w:r>
      </w:hyperlink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форме, установленной приложением к Административному регламенту;</w:t>
      </w:r>
    </w:p>
    <w:p w:rsidR="00B36607" w:rsidRPr="00FD6CFA" w:rsidRDefault="00B36607" w:rsidP="00B3660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паспорт или иной документ, удостоверяющий личность заявителя;</w:t>
      </w:r>
    </w:p>
    <w:p w:rsidR="00B36607" w:rsidRPr="00FD6CFA" w:rsidRDefault="00B36607" w:rsidP="00B3660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копия свидетельства о смерти умершего с приложением его подлинника для сверки;</w:t>
      </w:r>
    </w:p>
    <w:p w:rsidR="00B36607" w:rsidRPr="00FD6CFA" w:rsidRDefault="00B36607" w:rsidP="00B3660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копия свидетельства о браке или иных документов, подтверждающих родство с умершим;</w:t>
      </w:r>
    </w:p>
    <w:p w:rsidR="00B36607" w:rsidRPr="00FD6CFA" w:rsidRDefault="00B36607" w:rsidP="00B3660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справка о кремации (для захоронения урны с прахом);</w:t>
      </w:r>
    </w:p>
    <w:p w:rsidR="00B36607" w:rsidRPr="00FD6CFA" w:rsidRDefault="00B36607" w:rsidP="00B3660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согласие органов внутренних дел на погребение умерших, личность которых не установлена;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Pr="00FD6C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р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азрешение на перевозку тела (останков) умершего, а также проездных документов, включая документы на пересечение государственных границ (в случае смерти на территории иного населенного пункта или на территории иностранного государства).</w:t>
      </w:r>
    </w:p>
    <w:p w:rsidR="00B36607" w:rsidRPr="00FD6CFA" w:rsidRDefault="00B36607" w:rsidP="00B366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подачи заявления представителем заявителя к заявлению дополнительно прилагается копия документа, подтверждающего права (полномочия) представителя заявителя.</w:t>
      </w:r>
    </w:p>
    <w:p w:rsidR="00B36607" w:rsidRPr="00FD6CFA" w:rsidRDefault="00B36607" w:rsidP="00B366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государственной власти Новосибирской области, федеральных органов исполнительной власти, органов местного самоуправления и подведомственных этим органам организаций и которые заявитель вправе представить, а также способы их получения заявителями, в том числе в электронной форме.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10.1. 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Документы, </w:t>
      </w:r>
      <w:r w:rsidRPr="00FD6C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необходимые для предоставления муниципальной услуги и находящиеся в распоряжении государственных органов, органов местного самоуправления и иных органов и организаций, </w:t>
      </w:r>
      <w:proofErr w:type="spellStart"/>
      <w:r w:rsidRPr="00FD6C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истребуемых</w:t>
      </w:r>
      <w:proofErr w:type="spellEnd"/>
      <w:r w:rsidRPr="00FD6C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сотрудниками </w:t>
      </w:r>
      <w:proofErr w:type="gramStart"/>
      <w:r w:rsidRPr="00FD6C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администрации  </w:t>
      </w:r>
      <w:r w:rsidR="00740148" w:rsidRPr="00FD6C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Сибир</w:t>
      </w:r>
      <w:r w:rsidRPr="00FD6C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ского</w:t>
      </w:r>
      <w:proofErr w:type="gramEnd"/>
      <w:r w:rsidRPr="00FD6C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сельсовета  </w:t>
      </w:r>
      <w:proofErr w:type="spellStart"/>
      <w:r w:rsidRPr="00FD6C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Купинского</w:t>
      </w:r>
      <w:proofErr w:type="spellEnd"/>
      <w:r w:rsidRPr="00FD6C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 Новосибирской области самостоятельно, отсутствуют.</w:t>
      </w:r>
    </w:p>
    <w:p w:rsidR="00B36607" w:rsidRPr="00FD6CFA" w:rsidRDefault="00B36607" w:rsidP="00B36607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11. Указание на запрет требовать от заявителя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11.1. 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При предоставлении муниципальной услуги запрещается требовать от заявителя: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36607" w:rsidRPr="00FD6CFA" w:rsidRDefault="00B36607" w:rsidP="00B366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исполнительных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8" w:history="1">
        <w:r w:rsidRPr="00FD6CF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части 6 статьи 7</w:t>
        </w:r>
      </w:hyperlink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36607" w:rsidRPr="00FD6CFA" w:rsidRDefault="00B36607" w:rsidP="00B366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9" w:history="1">
        <w:r w:rsidRPr="00FD6CF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части 1 статьи 9</w:t>
        </w:r>
      </w:hyperlink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gramEnd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proofErr w:type="gramEnd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  </w:t>
      </w:r>
      <w:r w:rsidR="00740148"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Сибир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ского сельсовета  </w:t>
      </w:r>
      <w:proofErr w:type="spellStart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Купинского</w:t>
      </w:r>
      <w:proofErr w:type="spellEnd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</w:t>
      </w:r>
      <w:r w:rsidRPr="00FD6C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Новосибирской области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администрации  </w:t>
      </w:r>
      <w:r w:rsidR="00864BCF"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Сибир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ского сельсовета  </w:t>
      </w:r>
      <w:proofErr w:type="spellStart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Купинского</w:t>
      </w:r>
      <w:proofErr w:type="spellEnd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</w:t>
      </w:r>
      <w:r w:rsidRPr="00FD6C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Новосибирской области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уведомляется заявитель, а также приносятся извинения за доставленные неудобства.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12. Исчерпывающий перечень оснований для отказа в приеме документов, необходимых для предоставления муниципальной услуги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12.1.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Основания для отказа в приеме документов, необходимых для предоставления муниципальной услуги, отсутствуют.</w:t>
      </w:r>
    </w:p>
    <w:p w:rsidR="00B36607" w:rsidRPr="00FD6CFA" w:rsidRDefault="00B36607" w:rsidP="00B36607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6607" w:rsidRPr="00FD6CFA" w:rsidRDefault="00B36607" w:rsidP="00B36607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13. Исчерпывающий перечень оснований для приостановления или отказа в предоставлении муниципальной услуги</w:t>
      </w:r>
    </w:p>
    <w:p w:rsidR="00B36607" w:rsidRPr="00FD6CFA" w:rsidRDefault="00B36607" w:rsidP="00B36607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6607" w:rsidRPr="00FD6CFA" w:rsidRDefault="00B36607" w:rsidP="00B3660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13.1. Основаниями для отказа в предоставлении муниципальной услуги являются:</w:t>
      </w:r>
    </w:p>
    <w:p w:rsidR="00B36607" w:rsidRPr="00FD6CFA" w:rsidRDefault="00B36607" w:rsidP="00B3660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непредставление или представление не в полном объеме документов, указанных в </w:t>
      </w:r>
      <w:hyperlink r:id="rId10" w:history="1">
        <w:r w:rsidRPr="00FD6CF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пункте 9.1</w:t>
        </w:r>
      </w:hyperlink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Административного регламента;</w:t>
      </w:r>
    </w:p>
    <w:p w:rsidR="00B36607" w:rsidRPr="00FD6CFA" w:rsidRDefault="00B36607" w:rsidP="00B3660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наличие в представленных документах повреждений, исправлений, не позволяющих однозначно истолковать их содержание;</w:t>
      </w:r>
    </w:p>
    <w:p w:rsidR="00B36607" w:rsidRPr="00FD6CFA" w:rsidRDefault="00B36607" w:rsidP="00B3660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отсутствие места для погребения на указанном заявителем кладбище в указанном месте;</w:t>
      </w:r>
    </w:p>
    <w:p w:rsidR="00B36607" w:rsidRPr="00FD6CFA" w:rsidRDefault="00B36607" w:rsidP="00B3660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невозможность погребения в указанном заявителем месте по причинам несоответствия санитарным нормам и правилам.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Основания для приостановления предоставления муниципальной услуги отсутствуют.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 Перечень услуг, которые являются необходимыми и обязательными для предоставления муниципальной услуги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14.1.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Услуги, включенные в перечень услуг, которые являются необходимыми и обязательными для предоставления муниципальной услуги, отсутствуют.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15.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15.1.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Предоставление муниципальной услуги является бесплатным для заявителей.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16. Максимальный срок ожидания в очереди при подаче запроса о предоставлении муниципальной услуги, услуги, и при получении результата предоставления муниципальной услуги</w:t>
      </w:r>
    </w:p>
    <w:p w:rsidR="00B36607" w:rsidRPr="00FD6CFA" w:rsidRDefault="00B36607" w:rsidP="00B36607">
      <w:pPr>
        <w:tabs>
          <w:tab w:val="left" w:pos="1418"/>
          <w:tab w:val="num" w:pos="31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B36607" w:rsidRPr="00FD6CFA" w:rsidRDefault="00B36607" w:rsidP="00B36607">
      <w:pPr>
        <w:tabs>
          <w:tab w:val="left" w:pos="709"/>
          <w:tab w:val="left" w:pos="1418"/>
          <w:tab w:val="num" w:pos="31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16.1. </w:t>
      </w:r>
      <w:r w:rsidRPr="00FD6CF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17. Срок и порядок регистрации запроса заявителя о предоставлении муниципальной услуги, в том числе в электронной форме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36607" w:rsidRPr="00FD6CFA" w:rsidRDefault="00B36607" w:rsidP="00B3660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17.1. 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связи.</w:t>
      </w:r>
    </w:p>
    <w:p w:rsidR="00B36607" w:rsidRPr="00FD6CFA" w:rsidRDefault="00B36607" w:rsidP="00B3660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B36607" w:rsidRPr="00FD6CFA" w:rsidRDefault="00B36607" w:rsidP="00B36607">
      <w:pPr>
        <w:tabs>
          <w:tab w:val="left" w:pos="1418"/>
          <w:tab w:val="num" w:pos="312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18. Требования к помещениям, в которых предоставляется муниципальная услуга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18.1.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Требования к помещениям администрации </w:t>
      </w:r>
      <w:r w:rsidR="00864BCF"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Сибир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ского </w:t>
      </w:r>
      <w:proofErr w:type="gramStart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сельсовета  </w:t>
      </w:r>
      <w:proofErr w:type="spellStart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Купинского</w:t>
      </w:r>
      <w:proofErr w:type="spellEnd"/>
      <w:proofErr w:type="gramEnd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</w:t>
      </w:r>
      <w:r w:rsidRPr="00FD6C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Новосибирской области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предоставляющей муниципальную услугу:</w:t>
      </w:r>
    </w:p>
    <w:p w:rsidR="00B36607" w:rsidRPr="00FD6CFA" w:rsidRDefault="00864BCF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В администрации Сибир</w:t>
      </w:r>
      <w:r w:rsidR="00B36607"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ского </w:t>
      </w:r>
      <w:proofErr w:type="gramStart"/>
      <w:r w:rsidR="00B36607"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сельсовета  </w:t>
      </w:r>
      <w:proofErr w:type="spellStart"/>
      <w:r w:rsidR="00B36607"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Купинского</w:t>
      </w:r>
      <w:proofErr w:type="spellEnd"/>
      <w:proofErr w:type="gramEnd"/>
      <w:r w:rsidR="00B36607"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</w:t>
      </w:r>
      <w:r w:rsidR="00B36607" w:rsidRPr="00FD6C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Новосибирской области</w:t>
      </w:r>
      <w:r w:rsidR="00B36607"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обеспечивается: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осуществление</w:t>
      </w:r>
      <w:proofErr w:type="gramEnd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приема заявителей в специально выделенных для этих целей помещениях (присутственных местах), которые включают в себя места для ожидания, места для заполнения запросов о предоставлении муниципальной услуги, информирования, получения информации и заполнения необходимых документов, приема заявителей;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соответствие</w:t>
      </w:r>
      <w:proofErr w:type="gramEnd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помещений администрации  </w:t>
      </w:r>
      <w:r w:rsidR="00864BCF"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Сибир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ского сельсовета  </w:t>
      </w:r>
      <w:proofErr w:type="spellStart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Купинского</w:t>
      </w:r>
      <w:proofErr w:type="spellEnd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</w:t>
      </w:r>
      <w:r w:rsidRPr="00FD6C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Новосибирской области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санитарно-эпидемиологическим правилам и нормативам, а также правилам противопожарной безопасности;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оборудование</w:t>
      </w:r>
      <w:proofErr w:type="gramEnd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беспрепятственный</w:t>
      </w:r>
      <w:proofErr w:type="gramEnd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доступ для маломобильных групп населения, в том числе инвалидов,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собак-проводников).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Присутственные места оборудуются: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стендами</w:t>
      </w:r>
      <w:proofErr w:type="gramEnd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информацией для заявителей об услугах, предоставляемых администрацией муниципального образования;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вывесками</w:t>
      </w:r>
      <w:proofErr w:type="gramEnd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наименованием помещений у входа в каждое из помещений;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средствами</w:t>
      </w:r>
      <w:proofErr w:type="gramEnd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оказания первой медицинской помощи.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18.2. 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Требования к местам для ожидания, местам для заполнения запросов о предоставлении муниципальной услуги.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Места для ожидания, места для заполнения запросов о предоставлении муниципальной услуги должны соответствовать комфортным условиям для заявителей.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Места для ожидания в очереди, места для заполнения запросов о предоставлении муниципальной услуги оборудуются стульями (кресельными секциями) и (или) скамьями. Количество мест ожидания и мест для заполнения запросов о предоставлении муниципальной услуги определяется исходя из фактической нагрузки и возможностей для их размещения в здании, но не менее 2 мест на каждого специалиста, ведущего прием.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Места для ожидания, места для заполнения запросов о предоставлении муниципальной услуги должны находиться в холле или ином специально приспособленном помещении.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18.3. Требования к размещению и оформлению визуальной, текстовой и мультимедийной информации о порядке предоставления услуги.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муниципальной услуги, и изменения справочных сведений.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Информационные стенды, столы (стойки) размещаются в местах, обеспечивающих свободный доступ к ним. При изготовлении информационных материалов для стендов используется шрифт </w:t>
      </w:r>
      <w:proofErr w:type="spellStart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Times</w:t>
      </w:r>
      <w:proofErr w:type="spellEnd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New</w:t>
      </w:r>
      <w:proofErr w:type="spellEnd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Roman</w:t>
      </w:r>
      <w:proofErr w:type="spellEnd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размером не менее 14.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18.4. 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Требования к местам для приема заявителей.</w:t>
      </w:r>
    </w:p>
    <w:p w:rsidR="00B36607" w:rsidRPr="00FD6CFA" w:rsidRDefault="00864BCF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В помещениях администрации Сибир</w:t>
      </w:r>
      <w:r w:rsidR="00B36607"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ского </w:t>
      </w:r>
      <w:proofErr w:type="gramStart"/>
      <w:r w:rsidR="00B36607"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сельсовета  </w:t>
      </w:r>
      <w:proofErr w:type="spellStart"/>
      <w:r w:rsidR="00B36607"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Купинского</w:t>
      </w:r>
      <w:proofErr w:type="spellEnd"/>
      <w:proofErr w:type="gramEnd"/>
      <w:r w:rsidR="00B36607"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</w:t>
      </w:r>
      <w:r w:rsidR="00B36607" w:rsidRPr="00FD6C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Новосибирской области</w:t>
      </w:r>
      <w:r w:rsidR="00B36607"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выделяются помещения для приема заявителей.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нахождении двух специалистов, ведущих прием, в одном помещении, рабочее место каждого специалиста отделяется перегородками.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Кабинеты для приема заявителей оборудуются вывесками с указанием: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номера</w:t>
      </w:r>
      <w:proofErr w:type="gramEnd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кабинета;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фамилии</w:t>
      </w:r>
      <w:proofErr w:type="gramEnd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имени, отчества и должности специалиста;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времени</w:t>
      </w:r>
      <w:proofErr w:type="gramEnd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перерыва на обед.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Рабочее место специалиста оборудуется персональным компьютером с печатающим устройством.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Специалисты обеспечиваются личными и (или) настольными идентификационными карточками.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Места для приема заявителей оборудуются стульями и столами для возможности оформления документов.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19. Показатели доступности и качества муниципальной услуги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19.1.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Показателем доступности муниципальной услуги является обеспечение следующих условий: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пешеходная</w:t>
      </w:r>
      <w:proofErr w:type="gramEnd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доступность от остановок общественного транспорта до здания администрации </w:t>
      </w:r>
      <w:r w:rsidR="00864BCF"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Сибир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ского сельсовета  </w:t>
      </w:r>
      <w:proofErr w:type="spellStart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Купинского</w:t>
      </w:r>
      <w:proofErr w:type="spellEnd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 </w:t>
      </w:r>
      <w:r w:rsidRPr="00FD6C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Новосибирской области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- место предоставления муниципальной услуги);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беспрепятственный</w:t>
      </w:r>
      <w:proofErr w:type="gramEnd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собак-проводников, </w:t>
      </w:r>
      <w:proofErr w:type="spellStart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сурдопереводчика</w:t>
      </w:r>
      <w:proofErr w:type="spellEnd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proofErr w:type="spellStart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тифлосурдопереводчика</w:t>
      </w:r>
      <w:proofErr w:type="spellEnd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сопровождение</w:t>
      </w:r>
      <w:proofErr w:type="gramEnd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информационные</w:t>
      </w:r>
      <w:proofErr w:type="gramEnd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оказание</w:t>
      </w:r>
      <w:proofErr w:type="gramEnd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месте предоставления муниципальной услуги помощи инвалидам в преодолении барьеров, мешающих получению ими услуг наравне с другими лицами;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оборудование</w:t>
      </w:r>
      <w:proofErr w:type="gramEnd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размещение</w:t>
      </w:r>
      <w:proofErr w:type="gramEnd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присутственных мест на нижних этажах зданий (строений) для удобства заявителей;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оборудование</w:t>
      </w:r>
      <w:proofErr w:type="gramEnd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территории, прилегающей к месту предоставления муниципальной услуги, мест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- не менее 10 процентов мест (но не менее одного места);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размещение</w:t>
      </w:r>
      <w:proofErr w:type="gramEnd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информации об услуге в месте предоставления муниципальной услуги, на ЕПГУ;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обеспечение</w:t>
      </w:r>
      <w:proofErr w:type="gramEnd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возможности для заявителей в целях получения муниципальной услуги представлять заявку в электронной форме через личный кабинет ЕПГУ;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обеспечение</w:t>
      </w:r>
      <w:proofErr w:type="gramEnd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возможности для заявителей в целях получения муниципальной услуги представлять электронные образы документов, требующихся для предоставления муниципальной услуги;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обеспечение</w:t>
      </w:r>
      <w:proofErr w:type="gramEnd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возможности для заявителей просмотра сведений о ходе предоставления муниципальной услуги через личный кабинет ЕПГУ;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обеспечение возможности для заявителей получения приглашения на прием в администрацию </w:t>
      </w:r>
      <w:r w:rsidR="00864BCF"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Сибир</w:t>
      </w:r>
      <w:r w:rsidRPr="00FD6C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ского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 </w:t>
      </w:r>
      <w:proofErr w:type="spellStart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Купинского</w:t>
      </w:r>
      <w:proofErr w:type="spellEnd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</w:t>
      </w:r>
      <w:r w:rsidRPr="00FD6C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Новосибирской области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предъявления оригиналов документов, необходимых для предоставления муниципальной услуги, направленных ими ранее в электронной форме, с указанием даты и времени приема, для принятия решения о предоставлении либо об отказе в предоставлении муниципальной услуги (за исключением случая представления заявителем документов, заверенных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нотариуса);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обеспечение</w:t>
      </w:r>
      <w:proofErr w:type="gramEnd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возможности для заявителей получения уведомления об отсутствии оснований для получения муниципальной услуги с указанием причин;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обеспечение</w:t>
      </w:r>
      <w:proofErr w:type="gramEnd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возможности для заявителей получения решения о предоставлении либо об отказе в предоставлении муниципальной услуги через личный кабинет ЕПГУ (в случае представления заявителем документов, заверенных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нотариуса).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19.2.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Показателями качества государственной услуги являются своевременность и полнота предоставления муниципальной услуги.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предоставлении муниципальной услуги заявитель взаимодействует со специалистом 1 раз, продолжительность взаимодействия составляет не более 45 минут.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20.Иные требования, в том числе учитывающие особенности предоставления муниципальной </w:t>
      </w:r>
      <w:proofErr w:type="gramStart"/>
      <w:r w:rsidRPr="00FD6C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услуги  в</w:t>
      </w:r>
      <w:proofErr w:type="gramEnd"/>
      <w:r w:rsidRPr="00FD6C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электронной форме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20.1.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Заявка на предоставление муниципальной услуги может быть направлена в администрацию </w:t>
      </w:r>
      <w:r w:rsidR="00864BCF"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Сибир</w:t>
      </w:r>
      <w:r w:rsidRPr="00FD6C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ского сельсовета </w:t>
      </w:r>
      <w:proofErr w:type="spellStart"/>
      <w:r w:rsidRPr="00FD6C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Купинского</w:t>
      </w:r>
      <w:proofErr w:type="spellEnd"/>
      <w:r w:rsidRPr="00FD6C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Новосибирской области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форме электронного документа через ЕПГУ (если заявитель имеет доступ к личному кабинету).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Электронные образы документов, требующихся для предоставления муниципальной услуги, могут быть направлены в администрацию </w:t>
      </w:r>
      <w:r w:rsidR="00864BCF"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Сибир</w:t>
      </w:r>
      <w:r w:rsidRPr="00FD6C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ского сельсовета </w:t>
      </w:r>
      <w:proofErr w:type="spellStart"/>
      <w:r w:rsidRPr="00FD6C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Купинского</w:t>
      </w:r>
      <w:proofErr w:type="spellEnd"/>
      <w:r w:rsidRPr="00FD6C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FD6C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района  Новосибирской</w:t>
      </w:r>
      <w:proofErr w:type="gramEnd"/>
      <w:r w:rsidRPr="00FD6C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области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через личный кабинет ЕПГУ.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 о ходе предоставления муниципальной услуги может быть получена через личный кабинет ЕПГУ.</w:t>
      </w:r>
    </w:p>
    <w:p w:rsidR="00B36607" w:rsidRPr="00FD6CFA" w:rsidRDefault="00B36607" w:rsidP="00B36607">
      <w:pPr>
        <w:tabs>
          <w:tab w:val="left" w:pos="1418"/>
          <w:tab w:val="num" w:pos="312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36607" w:rsidRPr="00FD6CFA" w:rsidRDefault="00B36607" w:rsidP="00B36607">
      <w:pPr>
        <w:tabs>
          <w:tab w:val="left" w:pos="1418"/>
          <w:tab w:val="num" w:pos="31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B36607" w:rsidRPr="00FD6CFA" w:rsidRDefault="00B36607" w:rsidP="00B36607">
      <w:pPr>
        <w:tabs>
          <w:tab w:val="left" w:pos="1418"/>
          <w:tab w:val="num" w:pos="31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21. Прием документов, необходимых для предоставления муниципальной услуги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21.1. Основанием для начала административной процедуры является представление заявителем </w:t>
      </w:r>
      <w:r w:rsidRPr="00FD6C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документов, указанных в </w:t>
      </w:r>
      <w:hyperlink r:id="rId11" w:history="1">
        <w:r w:rsidRPr="00FD6CF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пункте 9.1</w:t>
        </w:r>
      </w:hyperlink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Административного регламента.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принятии документов специалист администрации </w:t>
      </w:r>
      <w:r w:rsidR="00864BCF"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Сибирского сельсовета </w:t>
      </w:r>
      <w:proofErr w:type="spellStart"/>
      <w:r w:rsidR="00864BCF"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Купинского</w:t>
      </w:r>
      <w:proofErr w:type="spellEnd"/>
      <w:r w:rsidR="00864BCF"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</w:t>
      </w:r>
      <w:r w:rsidRPr="00FD6C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Новосибирской области (далее - </w:t>
      </w:r>
      <w:proofErr w:type="gramStart"/>
      <w:r w:rsidRPr="00FD6C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специалист)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проверяет</w:t>
      </w:r>
      <w:proofErr w:type="gramEnd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наличие документов, необходимых для предоставления муниципальной услуги, и правильность оформления заявления;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соответствие представленных документов следующим требованиям: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документы</w:t>
      </w:r>
      <w:proofErr w:type="gramEnd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, в установленных законодательством случаях, удостоверены уполномоченными на то органами, должностными лицами, скреплены печатями (при наличии);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</w:t>
      </w:r>
      <w:proofErr w:type="gramEnd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имя и отчество (последнее - при наличии) заявителя, адрес места жительства написаны полностью;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документы</w:t>
      </w:r>
      <w:proofErr w:type="gramEnd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имеют повреждений, наличие которых не позволяет однозначно истолковать их содержание.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принятии документов, представленных заявителем лично, специалист: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сверяет оригиналы и копии документов, если их верность не засвидетельствована в установленном порядке, заверяет копии документов своей подписью, заверяет у главы администрации муниципального образования оригиналы документов возвращает заявителю;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оказывает помощь заявителю в оформлении нового заявления, в случае неправильного оформления заявления о предоставлении муниципальной услуги;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заполняет </w:t>
      </w:r>
      <w:hyperlink r:id="rId12" w:history="1">
        <w:r w:rsidRPr="00FD6CF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расписку</w:t>
        </w:r>
      </w:hyperlink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приеме заявления заявителя в двух экземплярах. Один экземпляр расписки передает заявителю. Второй экземпляр расписки приобщает к документам, необходимым для предоставления муниципальной услуги, и формирует личное дело заявителя, которое подлежит хранению в течение </w:t>
      </w:r>
      <w:r w:rsidR="00864BCF"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лет с момента прекращения предоставления муниципальной услуги.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обнаружения несоответствия представленных документов вышеперечисленным требованиям специалист информирует заявителя (представителя заявителя) о возможности принятия решения об отказе в предоставлении муниципальной услуги в случае не устранения обнаруженных несоответствий.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представления документов представителем заявителя специалист проверяет документы, удостоверяющие личность и полномочия представителя.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получении заявления и документов, необходимых для предоставления муниципальной услуги, почтовым отправлением специалист направляет расписку заявителю по почте в течение 10 минут с момента их получения (регистрации).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Результатом выполнения административной процедуры является прием документов, необходимых для предоставления муниципальной услуги, и внесение соответствующей записи в </w:t>
      </w:r>
      <w:hyperlink r:id="rId13" w:history="1">
        <w:r w:rsidRPr="00FD6CF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журнал</w:t>
        </w:r>
      </w:hyperlink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регистрации заявлений о предоставлении муниципальной услуги в день приема заявления и прилагаемых к нему документов.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Суммарная длительность административной процедуры приема документов, необходимых для предоставления муниципальной услуги, составляет не более 15 минут.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21.2. 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Возможность оформления заявки на ЕПГУ предоставляется только заявителям, зарегистрировавшим личный кабинет ЕПГУ.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граждан на ЕПГУ.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Администрация </w:t>
      </w:r>
      <w:r w:rsidR="00864BCF"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Сибир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ского сельсовета </w:t>
      </w:r>
      <w:proofErr w:type="spellStart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Купинского</w:t>
      </w:r>
      <w:proofErr w:type="spellEnd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района </w:t>
      </w:r>
      <w:r w:rsidRPr="00FD6C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Новосибирской</w:t>
      </w:r>
      <w:proofErr w:type="gramEnd"/>
      <w:r w:rsidRPr="00FD6C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области 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регистрации запроса - 1 день.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Предоставление муниципальной услуги начинается с момента приема и регистрации администрацией муниципального образования электронных документов, необходимых для предоставления муниципальной услуги.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получении запроса в электронной форме в автоматическом режиме осуществляется форматно-логический контроль запроса, заявителю сообщается присвоенный запросу в электронной форме уникальный номер, по которому в соответствующем разделе ЕПГУ заявителю будет представлена информация о ходе выполнения указанного запроса.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Прием и регистрация запроса осуществляются должностным лицом, ответственным за предоставление муниципальной услуги.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ЕПГУ, официальном сайте обновляется до статуса «принято».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Результатом выполнения административной процедуры является прием документов, необходимых для предоставления муниципальной услуги, и внесение соответствующей записи в журнал регистрации заявлений.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Суммарная длительность административной процедуры приема документов, необходимых для предоставления муниципальной услуги, направленных в электронной форме через ЕПГУ, составляет 1 день.</w:t>
      </w:r>
    </w:p>
    <w:p w:rsidR="00B36607" w:rsidRPr="00FD6CFA" w:rsidRDefault="00B36607" w:rsidP="00B36607">
      <w:pPr>
        <w:tabs>
          <w:tab w:val="left" w:pos="1418"/>
          <w:tab w:val="num" w:pos="312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6607" w:rsidRPr="00FD6CFA" w:rsidRDefault="00B36607" w:rsidP="00B36607">
      <w:pPr>
        <w:tabs>
          <w:tab w:val="left" w:pos="1418"/>
          <w:tab w:val="num" w:pos="312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22. Принятие решения о предоставлении либо об отказе в предоставлении муниципальной услуги</w:t>
      </w:r>
    </w:p>
    <w:p w:rsidR="00B36607" w:rsidRPr="00FD6CFA" w:rsidRDefault="00B36607" w:rsidP="00B36607">
      <w:pPr>
        <w:tabs>
          <w:tab w:val="left" w:pos="1418"/>
          <w:tab w:val="num" w:pos="312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22.1. 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Основанием для начала административной процедуры является прием специалистом заявления и документов, необходимых для предоставления муниципальной услуги, и внесение записи в журнал регистрации заявлений в день приема заявления и документов, необходимых для предоставления муниципальной услуги.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3 дней со дня внесения записи о заявителе в журнал регистрации заявлений специалист: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готовит</w:t>
      </w:r>
      <w:proofErr w:type="gramEnd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подписывает у главы администрации </w:t>
      </w:r>
      <w:r w:rsidR="00864BCF"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Сибир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ского сельсовета </w:t>
      </w:r>
      <w:proofErr w:type="spellStart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Купинского</w:t>
      </w:r>
      <w:proofErr w:type="spellEnd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</w:t>
      </w:r>
      <w:r w:rsidRPr="00FD6C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Новосибирской области 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 в письменной форме о предоставлении муниципальной услуги либо решение об отказе в предоставлении муниципальной услуги.</w:t>
      </w:r>
    </w:p>
    <w:p w:rsidR="00B36607" w:rsidRPr="00FD6CFA" w:rsidRDefault="003C0454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4" w:history="1">
        <w:r w:rsidR="00B36607" w:rsidRPr="00FD6CF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Решение</w:t>
        </w:r>
      </w:hyperlink>
      <w:r w:rsidR="00B36607"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предоставлении муниципальной услуги либо об отказе в предоставлении муниципальной услуги направляется заявителю по почте в течение 1 дня с даты принятия соответствующего решения.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 о предоставлении муниципальной услуги либо решение об отказе в предоставлении муниципальной услуги подшивается специалистом в личное дело.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Суммарная длительность административной процедуры принятия решения о предоставлении либо об отказе в предоставлении муниципальной услуги составляет 3 дня.</w:t>
      </w:r>
    </w:p>
    <w:p w:rsidR="00B36607" w:rsidRPr="00FD6CFA" w:rsidRDefault="00B36607" w:rsidP="00B36607">
      <w:pPr>
        <w:tabs>
          <w:tab w:val="num" w:pos="0"/>
          <w:tab w:val="left" w:pos="540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23.  Исправления допущенных </w:t>
      </w:r>
      <w:proofErr w:type="gramStart"/>
      <w:r w:rsidRPr="00FD6C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опечаток  и</w:t>
      </w:r>
      <w:proofErr w:type="gramEnd"/>
      <w:r w:rsidRPr="00FD6C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ошибок в  выданных в результате предоставления муниципальной услуги в документах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23.1.  Основанием для начала административной </w:t>
      </w:r>
      <w:proofErr w:type="gramStart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процедуры,  является</w:t>
      </w:r>
      <w:proofErr w:type="gramEnd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обращение заявителя, получившего разрешение о предоставлении муниципальной услуги, об исправлении допущенных опечаток и ошибок в выданных в результате предоставления муниципальной услуги документов.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23.2. Срок прохождения административной процедуры не должен превышать 1 дня со дня регистрации обращения об исправлении допущенных опечаток и ошибок в выданных в результате предоставления муниципальной услуги документах.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23.3. Решение об исправлении допущенных опечаток и ошибок в выданных в результате предоставления муниципальной услуги документах принимается в случае, если в них выявлены несоответствия прилагаемых к заявлению документов.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23.4. Результатом административной процедуры является исправление допущенных опечаток и ошибок в выданных в результате предоставления муниципальной услуги документах, либо направление в течение 1 дня после истечения срока, </w:t>
      </w:r>
      <w:proofErr w:type="gramStart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указанного  в</w:t>
      </w:r>
      <w:proofErr w:type="gramEnd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п.24.2, в адрес заявителя ответа с информацией об отсутствии опечаток и ошибок в выданных в результате предоставления муниципальной услуги документах.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Результат административной процедуры по исправлению допущенных опечаток и ошибок вручается заявителю лично, либо направляется заявителю по почте в течение 1 дня после истечения срока, </w:t>
      </w:r>
      <w:proofErr w:type="gramStart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указанного  в</w:t>
      </w:r>
      <w:proofErr w:type="gramEnd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п.24.2.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IV. Формы контроля за исполнением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gramStart"/>
      <w:r w:rsidRPr="00FD6C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муниципальной</w:t>
      </w:r>
      <w:proofErr w:type="gramEnd"/>
      <w:r w:rsidRPr="00FD6C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услуги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24. Порядок осуществления текущего контроля за соблюдением и исполнением ответственными должностными лицами, муниципальными служащими положений Административного регламента и принятием решений ответственными должностными лицами, муниципальными служащими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24.1. Текущий контроль за соблюдением последовательности административных действий, определенных Административным регламентом, осуществляется гла</w:t>
      </w:r>
      <w:r w:rsidR="00864BCF"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вой администрации Сибир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ского </w:t>
      </w:r>
      <w:proofErr w:type="gramStart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сельсовета  </w:t>
      </w:r>
      <w:proofErr w:type="spellStart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Купинского</w:t>
      </w:r>
      <w:proofErr w:type="spellEnd"/>
      <w:proofErr w:type="gramEnd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</w:t>
      </w:r>
      <w:r w:rsidRPr="00FD6C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FD6C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Новосибирской области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24.2. Текущий контроль осуществляется путем проведения ежедневных проверок соблюдения и исполнения нормативных правовых актов Российской Федерации и нормативных правовых актов Новосибирской области, положений настоящего Административного регламента, устанавливающих требования к предоставлению муниципальной услуги.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регламентом, и принятием в ходе ее предоставления решений, виновные лица привлекаются к дисциплинарной ответственности в соответствии с законодательством Российской Федерации.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25. Порядок и периодичность осуществления плановых и внеплановых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gramStart"/>
      <w:r w:rsidRPr="00FD6C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проверок</w:t>
      </w:r>
      <w:proofErr w:type="gramEnd"/>
      <w:r w:rsidRPr="00FD6C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полноты и качества предоставления муниципальной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gramStart"/>
      <w:r w:rsidRPr="00FD6C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услуги</w:t>
      </w:r>
      <w:proofErr w:type="gramEnd"/>
      <w:r w:rsidRPr="00FD6C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 в том числе порядок и формы контроля за полнотой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gramStart"/>
      <w:r w:rsidRPr="00FD6C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</w:t>
      </w:r>
      <w:proofErr w:type="gramEnd"/>
      <w:r w:rsidRPr="00FD6C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качеством предоставления муниципальной услуги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25.1. 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Для осуществления контроля за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администрацией муниципального образования проводятся плановые и внеплановые проверки предоставления муниципальной услуги.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Плановые проверки осуществляются на основании квартальных, полугодовых, годовых планов работы, утверждаемых главой администрации </w:t>
      </w:r>
      <w:r w:rsidR="00864BCF"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Сибир</w:t>
      </w:r>
      <w:r w:rsidRPr="00FD6C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ского сельсовета </w:t>
      </w:r>
      <w:proofErr w:type="spellStart"/>
      <w:r w:rsidRPr="00FD6C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Купинского</w:t>
      </w:r>
      <w:proofErr w:type="spellEnd"/>
      <w:r w:rsidRPr="00FD6C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района Новосибирской области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Внеплановые проверки осуществляются по конкретному обращению.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25.2. 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Для проведения плановых и внеплановых проверок предоставления муниципальной услуги постановлением администрации </w:t>
      </w:r>
      <w:r w:rsidR="00864BCF"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Сибир</w:t>
      </w:r>
      <w:r w:rsidRPr="00FD6C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ского сельсовета </w:t>
      </w:r>
      <w:proofErr w:type="spellStart"/>
      <w:r w:rsidRPr="00FD6C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Купинского</w:t>
      </w:r>
      <w:proofErr w:type="spellEnd"/>
      <w:r w:rsidRPr="00FD6C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района Новосибирской области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формируется комиссия, в состав которой включаются специалисты администрации </w:t>
      </w:r>
      <w:r w:rsidR="00864BCF"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Сибир</w:t>
      </w:r>
      <w:r w:rsidRPr="00FD6C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ского сельсовета </w:t>
      </w:r>
      <w:proofErr w:type="spellStart"/>
      <w:r w:rsidRPr="00FD6C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Купинского</w:t>
      </w:r>
      <w:proofErr w:type="spellEnd"/>
      <w:r w:rsidRPr="00FD6C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FD6C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района  Новосибирской</w:t>
      </w:r>
      <w:proofErr w:type="gramEnd"/>
      <w:r w:rsidRPr="00FD6C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области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Справка подписывается всеми членами комиссии.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 проведения внеплановой проверки по конкретному обращению, направленному в письменной форме или поступившему при устном обращении гражданина, по обращению, поступившему в форме электронного документа, в течение 30 дней со дня регистрации обращения в администрации </w:t>
      </w:r>
      <w:r w:rsidR="00864BCF"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Сибир</w:t>
      </w:r>
      <w:r w:rsidRPr="00FD6C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ского сельсовета </w:t>
      </w:r>
      <w:proofErr w:type="spellStart"/>
      <w:r w:rsidRPr="00FD6C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Купинского</w:t>
      </w:r>
      <w:proofErr w:type="spellEnd"/>
      <w:r w:rsidRPr="00FD6C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FD6C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района  Новосибирской</w:t>
      </w:r>
      <w:proofErr w:type="gramEnd"/>
      <w:r w:rsidRPr="00FD6C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области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обратившемуся направляется информация о результатах проверки, проведенной по обращению. Данная информация подписывается лицом, в полномочия которого входит рассмотрение поставленных в обращении вопросов.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 на обращение, направленное в письменной форме или поступившее при устном обращении гражданина, направляется по почте.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обращения.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25.3. 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Плановые проверки проводятся не реже одного раза в два года.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26.Ответственность муниципальных служащих и должностных лиц за решения и действия (бездействие), принимаемые (осуществляемые)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gramStart"/>
      <w:r w:rsidRPr="00FD6C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</w:t>
      </w:r>
      <w:proofErr w:type="gramEnd"/>
      <w:r w:rsidRPr="00FD6C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ходе предоставления муниципальной услуги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26.1. По результатам проведения проверок полноты и качества предоставления муниципальной услуги, в случае выявления нарушений прав заявителей, виновные лица привлекаются к ответственности в соответствии с законодательством Российской Федерации.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27. Положения, характеризующие требования к порядку и формам контроля за предоставлением муниципальной услуги со стороны граждан, их объединений и организаций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27.1. 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Граждане вправе обращаться лично (устно), а также направлять индивидуальные и коллективные обращения, включая обращения объединений граждан, в том числе юридических лиц, в письменной форме или в форме электронного документа в адрес администрации </w:t>
      </w:r>
      <w:r w:rsidRPr="00FD6C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(наименование муниципального образования) Новосибирской области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ее должностных лиц с просьбой о проведении проверки соблюдения и исполнения нормативных правовых актов Российской Федерации и нормативных правовых актов Новосибирской области,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личном приеме гражданин предъявляет документ, удостоверяющий его личность. 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Гражданин в своем письменном обращении в обязательном порядке указывает либо наименование администрации муниципального образования, либо фамилию, имя, отчество главы муниципального образования, либо его должность,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 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В обращении в форме электронного документа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течение 30 дней со дня регистрации письменного обращения в администрации </w:t>
      </w:r>
      <w:r w:rsidR="00864BCF"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Сибир</w:t>
      </w:r>
      <w:r w:rsidRPr="00FD6C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ского сельсовета </w:t>
      </w:r>
      <w:proofErr w:type="spellStart"/>
      <w:r w:rsidRPr="00FD6C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Купинского</w:t>
      </w:r>
      <w:proofErr w:type="spellEnd"/>
      <w:r w:rsidRPr="00FD6C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района Новосибирской области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обратившимся направляется по почте информация о результатах проведенной проверки.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обращения.</w:t>
      </w:r>
    </w:p>
    <w:p w:rsidR="00B36607" w:rsidRPr="00FD6CFA" w:rsidRDefault="00B36607" w:rsidP="00B36607">
      <w:pPr>
        <w:tabs>
          <w:tab w:val="num" w:pos="0"/>
          <w:tab w:val="left" w:pos="540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V. Досудебный (внесудебный) порядок обжалования решений и действий (бездействия) администрации </w:t>
      </w:r>
      <w:r w:rsidR="00864BCF" w:rsidRPr="00FD6C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Сибир</w:t>
      </w:r>
      <w:r w:rsidRPr="00FD6C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ского сельсовета </w:t>
      </w:r>
      <w:proofErr w:type="spellStart"/>
      <w:r w:rsidRPr="00FD6C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Купинского</w:t>
      </w:r>
      <w:proofErr w:type="spellEnd"/>
      <w:r w:rsidRPr="00FD6C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района Новосибирской области, должностных лиц, муниципальных служащих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28.1. Заявитель вправе обжаловать решения и действия (бездействие) администрации </w:t>
      </w:r>
      <w:r w:rsidRPr="00FD6C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(наименование муниципального образования) Новосибирской области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, должностного лица либо муниципального служащего.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29.1. 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Предмет досудебного (внесудебного) обжалования заявителем решений и действий (бездействия) администрации муниципального образования, должностного лица либо муниципального служащего.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Заявитель может обратиться с жалобой, в том числе в следующих случаях: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нарушение срока регистрации заявления заявителя о предоставлении муниципальной услуги;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нарушение срока предоставления муниципальной услуги;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услуги;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услуги, у заявителя;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5) 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отказ в предоставлении муниципальной услуги,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актами;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6) 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7) 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отказ администрации </w:t>
      </w:r>
      <w:r w:rsidR="00864BCF"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Сибир</w:t>
      </w:r>
      <w:r w:rsidRPr="00FD6C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ского сельсовета </w:t>
      </w:r>
      <w:proofErr w:type="spellStart"/>
      <w:r w:rsidRPr="00FD6C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Купинского</w:t>
      </w:r>
      <w:proofErr w:type="spellEnd"/>
      <w:r w:rsidRPr="00FD6C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FD6C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района </w:t>
      </w:r>
      <w:r w:rsidRPr="00FD6C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FD6C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Новосибирской</w:t>
      </w:r>
      <w:proofErr w:type="gramEnd"/>
      <w:r w:rsidRPr="00FD6C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области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должностного лица администрации </w:t>
      </w:r>
      <w:r w:rsidRPr="00FD6C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864BCF" w:rsidRPr="00FD6C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Сибир</w:t>
      </w:r>
      <w:r w:rsidRPr="00FD6C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ского сельсовета </w:t>
      </w:r>
      <w:proofErr w:type="spellStart"/>
      <w:r w:rsidRPr="00FD6C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Купинского</w:t>
      </w:r>
      <w:proofErr w:type="spellEnd"/>
      <w:r w:rsidRPr="00FD6C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района Новосибирской области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8) 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нарушение срока или порядка выдачи документов по результатам предоставления муниципальной услуги;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9) 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актами;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10) 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5" w:history="1">
        <w:r w:rsidRPr="00FD6CF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пунктом 4 части 1 статьи 7</w:t>
        </w:r>
      </w:hyperlink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30. Общие требования к порядку подачи и рассмотрения жалобы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Par29"/>
      <w:bookmarkEnd w:id="0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30.1. 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Жалоба подается в письменной форме на бумажном носителе, в электронной форме в администрацию </w:t>
      </w:r>
      <w:r w:rsidRPr="00FD6C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(наименование муниципального образования)</w:t>
      </w:r>
      <w:r w:rsidRPr="00FD6C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FD6C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Новосибирской области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Жалобы на решения и действия (бездействие) должностного лица администрации </w:t>
      </w:r>
      <w:r w:rsidR="00864BCF"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Сибир</w:t>
      </w:r>
      <w:r w:rsidRPr="00FD6C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ского сельсовета </w:t>
      </w:r>
      <w:proofErr w:type="spellStart"/>
      <w:r w:rsidRPr="00FD6C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Купинского</w:t>
      </w:r>
      <w:proofErr w:type="spellEnd"/>
      <w:r w:rsidRPr="00FD6C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FD6C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района </w:t>
      </w:r>
      <w:r w:rsidRPr="00FD6C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FD6C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Новосибирской</w:t>
      </w:r>
      <w:proofErr w:type="gramEnd"/>
      <w:r w:rsidRPr="00FD6C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области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подаются главе муниципального образования.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Жалоба на решения и действия (бездействие) администрации </w:t>
      </w:r>
      <w:r w:rsidR="00864BCF"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Сибир</w:t>
      </w:r>
      <w:r w:rsidRPr="00FD6C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ского сельсовета </w:t>
      </w:r>
      <w:proofErr w:type="spellStart"/>
      <w:r w:rsidRPr="00FD6C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Купинского</w:t>
      </w:r>
      <w:proofErr w:type="spellEnd"/>
      <w:r w:rsidRPr="00FD6C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района</w:t>
      </w:r>
      <w:r w:rsidRPr="00FD6C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FD6C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Новосибирской области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, должностного лица, муниципального служащего, может быть направлена по почте, с использованием информационно-телекоммуникационной сети «Интернет», официального сайта администрации муниципального образования (</w:t>
      </w:r>
      <w:r w:rsidR="00864BCF" w:rsidRPr="009A3D76">
        <w:rPr>
          <w:rFonts w:ascii="Times New Roman" w:eastAsia="Times New Roman" w:hAnsi="Times New Roman" w:cs="Times New Roman"/>
          <w:sz w:val="20"/>
          <w:szCs w:val="20"/>
          <w:lang w:eastAsia="ru-RU"/>
        </w:rPr>
        <w:t>http://</w:t>
      </w:r>
      <w:proofErr w:type="spellStart"/>
      <w:r w:rsidR="00864BCF" w:rsidRPr="009A3D7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sibbsovet</w:t>
      </w:r>
      <w:proofErr w:type="spellEnd"/>
      <w:r w:rsidR="00864BCF" w:rsidRPr="009A3D76">
        <w:rPr>
          <w:rFonts w:ascii="Times New Roman" w:eastAsia="Times New Roman" w:hAnsi="Times New Roman" w:cs="Times New Roman"/>
          <w:sz w:val="20"/>
          <w:szCs w:val="20"/>
          <w:lang w:eastAsia="ru-RU"/>
        </w:rPr>
        <w:t>.nso.ru/</w:t>
      </w:r>
      <w:r w:rsidRPr="009A3D76">
        <w:rPr>
          <w:rFonts w:ascii="Times New Roman" w:eastAsia="Times New Roman" w:hAnsi="Times New Roman" w:cs="Times New Roman"/>
          <w:sz w:val="20"/>
          <w:szCs w:val="20"/>
          <w:lang w:eastAsia="ru-RU"/>
        </w:rPr>
        <w:t>),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ЕПГУ (http://do.gosuslugi.ru), а также может быть принята при личном приеме заявителя.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30.2. 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Жалоба должна содержать: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наименование администрации </w:t>
      </w:r>
      <w:r w:rsidR="00147F31"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Сибир</w:t>
      </w:r>
      <w:r w:rsidRPr="00FD6C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ского сельсовета </w:t>
      </w:r>
      <w:proofErr w:type="spellStart"/>
      <w:r w:rsidRPr="00FD6C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Купинского</w:t>
      </w:r>
      <w:proofErr w:type="spellEnd"/>
      <w:r w:rsidRPr="00FD6C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FD6C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района </w:t>
      </w:r>
      <w:r w:rsidRPr="00FD6C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FD6C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Новосибирской</w:t>
      </w:r>
      <w:proofErr w:type="gramEnd"/>
      <w:r w:rsidRPr="00FD6C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области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, фамилию, имя, отчество (последнее - при наличии) должностного лица либо муниципального служащего, решения и действия (бездействие) которых обжалуются;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</w:t>
      </w:r>
      <w:r w:rsidRPr="00FD6CF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- 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сведения об обжалуемых решениях и действиях (бездействии) администрации </w:t>
      </w:r>
      <w:r w:rsidR="00147F31"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Сибир</w:t>
      </w:r>
      <w:r w:rsidRPr="00FD6C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ского сельсовета </w:t>
      </w:r>
      <w:proofErr w:type="spellStart"/>
      <w:r w:rsidRPr="00FD6C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Купинского</w:t>
      </w:r>
      <w:proofErr w:type="spellEnd"/>
      <w:r w:rsidRPr="00FD6C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района</w:t>
      </w:r>
      <w:r w:rsidRPr="00FD6C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FD6C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Новосибирской области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, должностного лица либо муниципального служащего;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доводы, на основании которых заявитель не согласен с решением и действием (бездействием) администрации </w:t>
      </w:r>
      <w:r w:rsidR="00147F31"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Сибир</w:t>
      </w:r>
      <w:r w:rsidRPr="00FD6C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ского сельсовета </w:t>
      </w:r>
      <w:proofErr w:type="spellStart"/>
      <w:r w:rsidRPr="00FD6C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Купинского</w:t>
      </w:r>
      <w:proofErr w:type="spellEnd"/>
      <w:r w:rsidRPr="00FD6C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района</w:t>
      </w:r>
      <w:r w:rsidRPr="00FD6C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FD6C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Новосибирской области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,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30.3. 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Жалоба, поступившая в </w:t>
      </w:r>
      <w:proofErr w:type="gramStart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администрацию </w:t>
      </w:r>
      <w:r w:rsidRPr="00FD6C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147F31" w:rsidRPr="00FD6C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Сибир</w:t>
      </w:r>
      <w:r w:rsidRPr="00FD6C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ского</w:t>
      </w:r>
      <w:proofErr w:type="gramEnd"/>
      <w:r w:rsidRPr="00FD6C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сельсовета </w:t>
      </w:r>
      <w:proofErr w:type="spellStart"/>
      <w:r w:rsidRPr="00FD6C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Купинского</w:t>
      </w:r>
      <w:proofErr w:type="spellEnd"/>
      <w:r w:rsidRPr="00FD6C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района </w:t>
      </w:r>
      <w:r w:rsidRPr="00FD6C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FD6C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Новосибирской области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подлежит рассмотрению в течение пятнадцати рабочих дней со дня ее регистрации, а в случае обжалования отказа администрации муниципального образования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30.4. 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 результатам рассмотрения жалобы принимается одно из следующих решений: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области;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удовлетворении жалобы отказывается.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позднее дня, следующего за днем принятия решения, указанного в настоящем пункте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30.5. В случае признания жалобы подлежащей удовлетворению в ответе заявителю дается информация о действиях, осуществляемых администрацией </w:t>
      </w:r>
      <w:r w:rsidR="00147F31"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Сибир</w:t>
      </w:r>
      <w:r w:rsidRPr="00FD6C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ского сельсовета </w:t>
      </w:r>
      <w:proofErr w:type="spellStart"/>
      <w:r w:rsidRPr="00FD6C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Купинского</w:t>
      </w:r>
      <w:proofErr w:type="spellEnd"/>
      <w:r w:rsidRPr="00FD6C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района</w:t>
      </w:r>
      <w:r w:rsidRPr="00FD6C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FD6C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Новосибирской области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30.6. 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30.7. Если в жалобе не указаны фамилия заявителя - физического лица, направившего жалобу, или почтовый адрес </w:t>
      </w:r>
      <w:r w:rsidRPr="00FD6C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(адрес электронной почты)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 которому должен быть направлен ответ, ответ на жалобу не дается.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в тексте жалобы содержатся нецензурные либо оскорбительные выражения, угрозы жизни, здоровью и имуществу должностного лица администрации муниципального образования, муниципального служащего, а также членов их семей, должностное лицо, наделенное полномочиями по рассмотрению жалоб вправе оставить жалобу без ответа по существу поставленных в ней </w:t>
      </w:r>
      <w:proofErr w:type="gramStart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вопросов  и</w:t>
      </w:r>
      <w:proofErr w:type="gramEnd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D6C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течение трех рабочих дней со дня регистрации жалобы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сообщить заявителю, направившему жалобу, о недопустимости злоупотребления правом.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текст жалобы в письменной форме не поддается прочтению, ответ на жалобу не дается и она не подлежит направлению на рассмотрение в соответствующий орган или соответствующему должностному лицу, в компетенцию которых входит рассмотрение жалобы, о чем в течение трех рабочих дней со дня регистрации жалобы сообщается заявителю, направившему жалобу, если фамилия заявителя - физического лица и почтовый адрес </w:t>
      </w:r>
      <w:r w:rsidRPr="00FD6C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(адрес электронной почты)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поддаются прочтению.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текст жалобы не позволяет определить суть жалобы, ответ на жалобу не дается и она не подлежит направлению на рассмотрение в соответствующий орган или соответствующему должностному лицу в соответствии с их компетенцией, о чем в течение трех рабочих дней со дня регистрации жалобы сообщается заявителю, направившему жалобу.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в тексте жалобы содержится вопрос, на который заявителю неоднократно давались письменные ответы в письменной форме по существу в связи с ранее направляемыми жалобами, и при этом в жалобе не приводятся новые доводы или обстоятельства, должностное лицо, наделенное полномочиями по рассмотрению жалоб, вправе принимать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государственный орган или одному и тому же должностному лицу. О принятом решении </w:t>
      </w:r>
      <w:r w:rsidRPr="00FD6C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течение трех рабочих дней со дня регистрации жалобы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уведомляется заявитель, направивший жалобу.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</w:t>
      </w:r>
      <w:r w:rsidRPr="00FD6C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течение трех рабочих дней со дня регистрации жалобы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администрацию муниципального образования.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Работник, наделенный полномочиями по рассмотрению жалоб, сообщает заявителю об оставлении жалобы без ответа в форме, предусмотренной пунктом 30.4 настоящего Административного регламента.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30.8. </w:t>
      </w: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6607" w:rsidRPr="00FD6CFA" w:rsidRDefault="00B36607" w:rsidP="00B36607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36607" w:rsidRPr="00FD6CFA" w:rsidRDefault="00B36607" w:rsidP="00B36607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36607" w:rsidRDefault="00B36607" w:rsidP="00B36607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D6CFA" w:rsidRDefault="00FD6CFA" w:rsidP="00B36607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D6CFA" w:rsidRDefault="00FD6CFA" w:rsidP="00B36607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D6CFA" w:rsidRDefault="00FD6CFA" w:rsidP="00B36607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D6CFA" w:rsidRDefault="00FD6CFA" w:rsidP="00B36607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D6CFA" w:rsidRDefault="00FD6CFA" w:rsidP="00B36607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D6CFA" w:rsidRDefault="00FD6CFA" w:rsidP="00B36607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D6CFA" w:rsidRDefault="00FD6CFA" w:rsidP="00B36607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D6CFA" w:rsidRDefault="00FD6CFA" w:rsidP="00B36607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D6CFA" w:rsidRDefault="00FD6CFA" w:rsidP="00B36607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D6CFA" w:rsidRDefault="00FD6CFA" w:rsidP="00B36607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D6CFA" w:rsidRDefault="00FD6CFA" w:rsidP="00B36607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D6CFA" w:rsidRDefault="00FD6CFA" w:rsidP="00B36607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D6CFA" w:rsidRDefault="00FD6CFA" w:rsidP="00B36607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D6CFA" w:rsidRDefault="00FD6CFA" w:rsidP="00B36607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D6CFA" w:rsidRDefault="00FD6CFA" w:rsidP="00B36607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D6CFA" w:rsidRDefault="00FD6CFA" w:rsidP="00B36607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D6CFA" w:rsidRDefault="00FD6CFA" w:rsidP="00B36607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D6CFA" w:rsidRDefault="00FD6CFA" w:rsidP="00B36607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D6CFA" w:rsidRDefault="00FD6CFA" w:rsidP="00B36607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D6CFA" w:rsidRDefault="00FD6CFA" w:rsidP="00B36607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D6CFA" w:rsidRDefault="00FD6CFA" w:rsidP="00B36607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D6CFA" w:rsidRDefault="00FD6CFA" w:rsidP="00B36607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D6CFA" w:rsidRDefault="00FD6CFA" w:rsidP="00B36607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D6CFA" w:rsidRDefault="00FD6CFA" w:rsidP="00B36607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D6CFA" w:rsidRDefault="00FD6CFA" w:rsidP="00B36607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D6CFA" w:rsidRDefault="00FD6CFA" w:rsidP="00B36607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36607" w:rsidRPr="00FD6CFA" w:rsidRDefault="00B36607" w:rsidP="00B36607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" w:name="_GoBack"/>
      <w:bookmarkEnd w:id="1"/>
      <w:r w:rsidRPr="00FD6C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</w:t>
      </w:r>
    </w:p>
    <w:p w:rsidR="00B36607" w:rsidRPr="00FD6CFA" w:rsidRDefault="00B36607" w:rsidP="00B36607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FD6C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proofErr w:type="gramEnd"/>
      <w:r w:rsidRPr="00FD6C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административному регламенту </w:t>
      </w:r>
    </w:p>
    <w:p w:rsidR="00B36607" w:rsidRPr="00FD6CFA" w:rsidRDefault="00B36607" w:rsidP="00B36607">
      <w:pPr>
        <w:tabs>
          <w:tab w:val="left" w:pos="1418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gramStart"/>
      <w:r w:rsidRPr="00FD6CF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предоставления</w:t>
      </w:r>
      <w:proofErr w:type="gramEnd"/>
      <w:r w:rsidRPr="00FD6CF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муниципальной услуги</w:t>
      </w:r>
    </w:p>
    <w:p w:rsidR="00B36607" w:rsidRPr="00FD6CFA" w:rsidRDefault="00B36607" w:rsidP="00B36607">
      <w:pPr>
        <w:tabs>
          <w:tab w:val="left" w:pos="141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FD6CFA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  <w:lang w:eastAsia="ru-RU"/>
        </w:rPr>
        <w:t>по</w:t>
      </w:r>
      <w:proofErr w:type="gramEnd"/>
      <w:r w:rsidRPr="00FD6CFA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  <w:lang w:eastAsia="ru-RU"/>
        </w:rPr>
        <w:t xml:space="preserve"> </w:t>
      </w:r>
      <w:r w:rsidRPr="00FD6C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предоставлению земельного участка </w:t>
      </w:r>
    </w:p>
    <w:p w:rsidR="00B36607" w:rsidRPr="00FD6CFA" w:rsidRDefault="00B36607" w:rsidP="00B36607">
      <w:pPr>
        <w:tabs>
          <w:tab w:val="left" w:pos="141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proofErr w:type="gramStart"/>
      <w:r w:rsidRPr="00FD6C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</w:t>
      </w:r>
      <w:proofErr w:type="gramEnd"/>
      <w:r w:rsidRPr="00FD6C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погребения умершего</w:t>
      </w:r>
    </w:p>
    <w:p w:rsidR="00B36607" w:rsidRPr="00FD6CFA" w:rsidRDefault="00B36607" w:rsidP="00B36607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36607" w:rsidRPr="00FD6CFA" w:rsidRDefault="00B36607" w:rsidP="00B36607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администрацию (наименование муниципального образования) Новосибирской области  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FD6C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</w:t>
      </w:r>
      <w:proofErr w:type="gramEnd"/>
      <w:r w:rsidRPr="00FD6C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_________________________________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962" w:hanging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962" w:hanging="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962" w:hanging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962" w:hanging="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Ф.И.О. (последнее – при наличии) заявителя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ЗАЯВЛЕНИЕ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FD6C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proofErr w:type="gramEnd"/>
      <w:r w:rsidRPr="00FD6C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предоставление земельного участка для погребения умершего  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Прошу выделить земельный участок для погребения умершего (гроб или урна с </w:t>
      </w:r>
      <w:proofErr w:type="gramStart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прахом)_</w:t>
      </w:r>
      <w:proofErr w:type="gramEnd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(последнее – при наличии) умершего полностью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Захоронение будет произведено «____» ___________ 20__ г. в ________ ч.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</w:t>
      </w:r>
      <w:proofErr w:type="gramStart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</w:t>
      </w:r>
      <w:proofErr w:type="gramEnd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время захоронения умершего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Приложение: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1) ________________________________________________________________________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прилагаемые</w:t>
      </w:r>
      <w:proofErr w:type="gramEnd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заявлению документы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2) ________________________________________________________________________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3) ________________________________________________________________________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Я, _______________________________________________________________________,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(отчество – при наличии) заявителя полностью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порядком работы и содержания общественных кладбищ (наименование муниципального образования) Новосибирской области ознакомлен(а).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36607" w:rsidRPr="00FD6CFA" w:rsidRDefault="00B36607" w:rsidP="00B366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6607" w:rsidRPr="00FD6CFA" w:rsidRDefault="00B36607" w:rsidP="00B36607">
      <w:pPr>
        <w:tabs>
          <w:tab w:val="left" w:pos="1418"/>
        </w:tabs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6C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Ф.И.О. (последнее - при наличии), подпись заявителя.</w:t>
      </w:r>
    </w:p>
    <w:p w:rsidR="00B36607" w:rsidRPr="00FD6CFA" w:rsidRDefault="00B36607" w:rsidP="00B366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6607" w:rsidRPr="00FD6CFA" w:rsidRDefault="00B36607" w:rsidP="00B366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6607" w:rsidRPr="00FD6CFA" w:rsidRDefault="00B36607" w:rsidP="00B36607">
      <w:pPr>
        <w:spacing w:after="200" w:line="276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B36607" w:rsidRPr="00FD6CFA" w:rsidRDefault="00B36607" w:rsidP="00B36607">
      <w:pPr>
        <w:spacing w:after="200" w:line="276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B36607" w:rsidRPr="00FD6CFA" w:rsidRDefault="00B36607" w:rsidP="00B36607">
      <w:pPr>
        <w:spacing w:after="200" w:line="276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B36607" w:rsidRPr="00FD6CFA" w:rsidRDefault="00B36607" w:rsidP="00B36607">
      <w:pPr>
        <w:spacing w:after="200" w:line="276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B36607" w:rsidRPr="00FD6CFA" w:rsidRDefault="00B36607" w:rsidP="00B36607">
      <w:pPr>
        <w:spacing w:after="200" w:line="276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FA2CF5" w:rsidRPr="00FD6CFA" w:rsidRDefault="00FA2CF5">
      <w:pPr>
        <w:rPr>
          <w:sz w:val="20"/>
          <w:szCs w:val="20"/>
        </w:rPr>
      </w:pPr>
    </w:p>
    <w:sectPr w:rsidR="00FA2CF5" w:rsidRPr="00FD6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454" w:rsidRDefault="003C0454" w:rsidP="00B36607">
      <w:pPr>
        <w:spacing w:after="0" w:line="240" w:lineRule="auto"/>
      </w:pPr>
      <w:r>
        <w:separator/>
      </w:r>
    </w:p>
  </w:endnote>
  <w:endnote w:type="continuationSeparator" w:id="0">
    <w:p w:rsidR="003C0454" w:rsidRDefault="003C0454" w:rsidP="00B36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454" w:rsidRDefault="003C0454" w:rsidP="00B36607">
      <w:pPr>
        <w:spacing w:after="0" w:line="240" w:lineRule="auto"/>
      </w:pPr>
      <w:r>
        <w:separator/>
      </w:r>
    </w:p>
  </w:footnote>
  <w:footnote w:type="continuationSeparator" w:id="0">
    <w:p w:rsidR="003C0454" w:rsidRDefault="003C0454" w:rsidP="00B36607">
      <w:pPr>
        <w:spacing w:after="0" w:line="240" w:lineRule="auto"/>
      </w:pPr>
      <w:r>
        <w:continuationSeparator/>
      </w:r>
    </w:p>
  </w:footnote>
  <w:footnote w:id="1">
    <w:p w:rsidR="00B36607" w:rsidRDefault="00B36607" w:rsidP="00B36607">
      <w:pPr>
        <w:pStyle w:val="a3"/>
      </w:pPr>
      <w:r>
        <w:rPr>
          <w:rStyle w:val="a5"/>
        </w:rPr>
        <w:footnoteRef/>
      </w:r>
      <w:r>
        <w:t xml:space="preserve"> </w:t>
      </w:r>
      <w:proofErr w:type="gramStart"/>
      <w:r>
        <w:t xml:space="preserve">администрация  </w:t>
      </w:r>
      <w:r w:rsidR="00740148">
        <w:t>Сибир</w:t>
      </w:r>
      <w:r>
        <w:t>ского</w:t>
      </w:r>
      <w:proofErr w:type="gramEnd"/>
      <w:r>
        <w:t xml:space="preserve"> сельсовета  </w:t>
      </w:r>
      <w:proofErr w:type="spellStart"/>
      <w:r>
        <w:t>Купинского</w:t>
      </w:r>
      <w:proofErr w:type="spellEnd"/>
      <w:r>
        <w:t xml:space="preserve"> района Новосибирской области.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CC8"/>
    <w:rsid w:val="00136B31"/>
    <w:rsid w:val="00147F31"/>
    <w:rsid w:val="003C0454"/>
    <w:rsid w:val="005546D2"/>
    <w:rsid w:val="006313BD"/>
    <w:rsid w:val="00740148"/>
    <w:rsid w:val="007B2104"/>
    <w:rsid w:val="00826BBE"/>
    <w:rsid w:val="00864BCF"/>
    <w:rsid w:val="00964CC8"/>
    <w:rsid w:val="009A3D76"/>
    <w:rsid w:val="00B36607"/>
    <w:rsid w:val="00BC4BEF"/>
    <w:rsid w:val="00E97A4D"/>
    <w:rsid w:val="00FA2CF5"/>
    <w:rsid w:val="00FD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DDA38-ABE0-4CCF-9375-5A42B8AAD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3660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36607"/>
    <w:rPr>
      <w:sz w:val="20"/>
      <w:szCs w:val="20"/>
    </w:rPr>
  </w:style>
  <w:style w:type="character" w:styleId="a5">
    <w:name w:val="footnote reference"/>
    <w:semiHidden/>
    <w:unhideWhenUsed/>
    <w:rsid w:val="00B36607"/>
    <w:rPr>
      <w:vertAlign w:val="superscript"/>
    </w:rPr>
  </w:style>
  <w:style w:type="character" w:styleId="a6">
    <w:name w:val="Hyperlink"/>
    <w:basedOn w:val="a0"/>
    <w:uiPriority w:val="99"/>
    <w:unhideWhenUsed/>
    <w:rsid w:val="00864B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7867DC328F6EBAF8C6708AE00E64D4484DE3742504651B8A7326BBF18CD780CB4B87920F2D11AF7F217871741F483E6D390771s1j7F" TargetMode="External"/><Relationship Id="rId13" Type="http://schemas.openxmlformats.org/officeDocument/2006/relationships/hyperlink" Target="consultantplus://offline/ref=A40671F96BA7F66FB9C6B9A4D8411406DB91082E428BC9C090B7877FF5F37C8A96C5A1DE9A89F0ED3AA1F0F8B451C4846034EC28695BED8753D752F3oB12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BFE9CB32F4CE28536AFDFC45D81F08F3926BD2908DAE23D7AD57EF0C971B0650BE457A5A9F3419A44D20E4DfFj9E" TargetMode="External"/><Relationship Id="rId12" Type="http://schemas.openxmlformats.org/officeDocument/2006/relationships/hyperlink" Target="consultantplus://offline/ref=A40671F96BA7F66FB9C6B9A4D8411406DB91082E428BC9C090B7877FF5F37C8A96C5A1DE9A89F0ED3AA1F7F1B451C4846034EC28695BED8753D752F3oB12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CC287AF4D88B84B1EF7B00EEE52CC0BF16F856AA3F3802FBEB81B9F41FF6A5D578ED6386093B637949AF70F17ED22BCE662AC508D8F8WDKFF" TargetMode="External"/><Relationship Id="rId11" Type="http://schemas.openxmlformats.org/officeDocument/2006/relationships/hyperlink" Target="consultantplus://offline/ref=E463B5AD335E009D818088677B1850791FF06C6C808D39FCED2468DB68E605027CA5154D15A547E8665DE89E017F24937FC8DBAE9FFF018CA7466751ZCDFG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F24C8E6DB66470D84A90B538122B6EF5326D500FCD8A971A2CB100508793B5FA8F4682501B83D894DE5922E2561ECA7DDE704B328FS7k5H" TargetMode="External"/><Relationship Id="rId10" Type="http://schemas.openxmlformats.org/officeDocument/2006/relationships/hyperlink" Target="consultantplus://offline/ref=E463B5AD335E009D818088677B1850791FF06C6C808D39FCED2468DB68E605027CA5154D15A547E8665DE89E017F24937FC8DBAE9FFF018CA7466751ZCDF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27D8D9B40F91F62C1CDD8DCD3D046EBA62E3FA0286310A30B86E3A1B6A2D19EC55366F47385BC32FAA16DCC9C97323331570EBFDDE78946t8l0F" TargetMode="External"/><Relationship Id="rId14" Type="http://schemas.openxmlformats.org/officeDocument/2006/relationships/hyperlink" Target="consultantplus://offline/ref=2E9D4B1CECB46D5B015062F99321E717490B3AE75905C47C0A492AE916D69CA42128F3586282BC72CCD097FD1210EB69A1A4E21F52E920D08CF1A0DBg9K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13</Pages>
  <Words>7324</Words>
  <Characters>41747</Characters>
  <Application>Microsoft Office Word</Application>
  <DocSecurity>0</DocSecurity>
  <Lines>347</Lines>
  <Paragraphs>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35</vt:i4>
      </vt:variant>
    </vt:vector>
  </HeadingPairs>
  <TitlesOfParts>
    <vt:vector size="36" baseType="lpstr">
      <vt:lpstr/>
      <vt:lpstr/>
      <vt:lpstr/>
      <vt:lpstr>Об утверждении административного регламента предоставления муниципальной услуги </vt:lpstr>
      <vt:lpstr>1.Утвердить административный регламент предоставления муниципальной услуги </vt:lpstr>
      <vt:lpstr>II. Стандарт предоставления муниципальной услуги</vt:lpstr>
      <vt:lpstr/>
      <vt:lpstr>4. Наименование муниципальной услуги</vt:lpstr>
      <vt:lpstr>6. Описание результата предоставления муниципальной услуги</vt:lpstr>
      <vt:lpstr>11. Указание на запрет требовать от заявителя</vt:lpstr>
      <vt:lpstr/>
      <vt:lpstr>12. Исчерпывающий перечень оснований для отказа в приеме документов, необходимых</vt:lpstr>
      <vt:lpstr/>
      <vt:lpstr>14. Перечень услуг, которые являются необходимыми и обязательными для предоставл</vt:lpstr>
      <vt:lpstr>15. Порядок, размер и основания взимания государственной пошлины или иной платы,</vt:lpstr>
      <vt:lpstr>16. Максимальный срок ожидания в очереди при подаче запроса о предоставлении мун</vt:lpstr>
      <vt:lpstr>17. Срок и порядок регистрации запроса заявителя о предоставлении муниципальной </vt:lpstr>
      <vt:lpstr>18. Требования к помещениям, в которых предоставляется муниципальная услуга</vt:lpstr>
      <vt:lpstr>19. Показатели доступности и качества муниципальной услуги</vt:lpstr>
      <vt:lpstr/>
      <vt:lpstr>20.Иные требования, в том числе учитывающие особенности предоставления муниципал</vt:lpstr>
      <vt:lpstr/>
      <vt:lpstr>23.  Исправления допущенных опечаток  и ошибок в  выданных в результате предоста</vt:lpstr>
      <vt:lpstr/>
      <vt:lpstr/>
      <vt:lpstr/>
      <vt:lpstr/>
      <vt:lpstr/>
      <vt:lpstr>IV. Формы контроля за исполнением</vt:lpstr>
      <vt:lpstr>    24. Порядок осуществления текущего контроля за соблюдением и исполнением ответст</vt:lpstr>
      <vt:lpstr>    25. Порядок и периодичность осуществления плановых и внеплановых</vt:lpstr>
      <vt:lpstr>    26.Ответственность муниципальных служащих и должностных лиц за решения и действи</vt:lpstr>
      <vt:lpstr>    27. Положения, характеризующие требования к порядку и формам контроля за предост</vt:lpstr>
      <vt:lpstr>V. Досудебный (внесудебный) порядок обжалования решений и действий (бездействия)</vt:lpstr>
      <vt:lpstr>    30. Общие требования к порядку подачи и рассмотрения жалобы</vt:lpstr>
      <vt:lpstr/>
    </vt:vector>
  </TitlesOfParts>
  <Company>SPecialiST RePack</Company>
  <LinksUpToDate>false</LinksUpToDate>
  <CharactersWithSpaces>48974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10</cp:revision>
  <dcterms:created xsi:type="dcterms:W3CDTF">2019-08-06T02:35:00Z</dcterms:created>
  <dcterms:modified xsi:type="dcterms:W3CDTF">2022-01-24T07:59:00Z</dcterms:modified>
</cp:coreProperties>
</file>