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F6" w:rsidRPr="009B7113" w:rsidRDefault="00B925F6" w:rsidP="00B925F6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8402AA">
        <w:rPr>
          <w:rFonts w:ascii="Times New Roman" w:eastAsia="Times New Roman" w:hAnsi="Times New Roman" w:cs="Times New Roman"/>
        </w:rPr>
        <w:t xml:space="preserve">  </w:t>
      </w:r>
      <w:r w:rsidRPr="009B7113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СОВЕТ ДЕПУТАТОВ  </w:t>
      </w:r>
    </w:p>
    <w:p w:rsidR="00B925F6" w:rsidRPr="009B7113" w:rsidRDefault="00B925F6" w:rsidP="00B92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B7113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                 СИБИРСКОГО   СЕЛЬСОВЕТА  КУПИНСКОГО РАЙОНА</w:t>
      </w:r>
    </w:p>
    <w:p w:rsidR="00B925F6" w:rsidRPr="009B7113" w:rsidRDefault="00B925F6" w:rsidP="00B92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B7113">
        <w:rPr>
          <w:rFonts w:ascii="Times New Roman CYR" w:eastAsia="Times New Roman" w:hAnsi="Times New Roman CYR" w:cs="Times New Roman CYR"/>
          <w:bCs/>
          <w:sz w:val="28"/>
          <w:szCs w:val="28"/>
        </w:rPr>
        <w:t>НОВОСИБИРСКОЙ ОБЛАСТИ</w:t>
      </w:r>
    </w:p>
    <w:p w:rsidR="00B925F6" w:rsidRPr="009B7113" w:rsidRDefault="00B925F6" w:rsidP="00B92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B925F6" w:rsidRPr="009B7113" w:rsidRDefault="00B925F6" w:rsidP="00B92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B7113">
        <w:rPr>
          <w:rFonts w:ascii="Times New Roman CYR" w:eastAsia="Times New Roman" w:hAnsi="Times New Roman CYR" w:cs="Times New Roman CYR"/>
          <w:bCs/>
          <w:sz w:val="28"/>
          <w:szCs w:val="28"/>
        </w:rPr>
        <w:t>__________________________________________________________________</w:t>
      </w:r>
    </w:p>
    <w:p w:rsidR="00B925F6" w:rsidRPr="009B7113" w:rsidRDefault="00B925F6" w:rsidP="00B92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proofErr w:type="gramStart"/>
      <w:r w:rsidRPr="009B7113">
        <w:rPr>
          <w:rFonts w:ascii="Times New Roman CYR" w:eastAsia="Times New Roman" w:hAnsi="Times New Roman CYR" w:cs="Times New Roman CYR"/>
          <w:bCs/>
          <w:sz w:val="28"/>
          <w:szCs w:val="28"/>
        </w:rPr>
        <w:t>Р</w:t>
      </w:r>
      <w:proofErr w:type="gramEnd"/>
      <w:r w:rsidRPr="009B7113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Е Ш Е Н И Е</w:t>
      </w:r>
    </w:p>
    <w:p w:rsidR="00B925F6" w:rsidRPr="009B7113" w:rsidRDefault="00B925F6" w:rsidP="00B92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B925F6" w:rsidRPr="009B7113" w:rsidRDefault="00B925F6" w:rsidP="00B92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 w:rsidRPr="009B7113">
        <w:rPr>
          <w:rFonts w:ascii="Times New Roman CYR" w:eastAsia="Times New Roman" w:hAnsi="Times New Roman CYR" w:cs="Times New Roman CYR"/>
          <w:bCs/>
          <w:sz w:val="28"/>
          <w:szCs w:val="28"/>
        </w:rPr>
        <w:t>Сорок пятой сессии пятого созыва</w:t>
      </w:r>
    </w:p>
    <w:p w:rsidR="00B925F6" w:rsidRPr="009B7113" w:rsidRDefault="00B925F6" w:rsidP="00B92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B925F6" w:rsidRPr="009B7113" w:rsidRDefault="00B925F6" w:rsidP="00B92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>от   13.03</w:t>
      </w:r>
      <w:r w:rsidRPr="009B7113"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.2020 г.                                                                 </w:t>
      </w: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                          № 132</w:t>
      </w:r>
    </w:p>
    <w:p w:rsidR="00B925F6" w:rsidRPr="009B7113" w:rsidRDefault="00B925F6" w:rsidP="00B92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B925F6" w:rsidRPr="009B7113" w:rsidRDefault="00B925F6" w:rsidP="00B92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  <w:r w:rsidRPr="009B711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О внесении изменений в решение от 17.12.2019 № 124  «О  местном бюджете Сибирского сельсовета </w:t>
      </w:r>
      <w:proofErr w:type="spellStart"/>
      <w:r w:rsidRPr="009B711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Купинского</w:t>
      </w:r>
      <w:proofErr w:type="spellEnd"/>
      <w:r w:rsidRPr="009B7113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 xml:space="preserve"> района Новосибирской области на 2020 год и плановый период 2021 и 2022 годов»</w:t>
      </w:r>
    </w:p>
    <w:p w:rsidR="00B925F6" w:rsidRPr="009B7113" w:rsidRDefault="00B925F6" w:rsidP="00B925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B925F6" w:rsidRPr="009B7113" w:rsidRDefault="00B925F6" w:rsidP="00B925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25F6" w:rsidRPr="009B7113" w:rsidRDefault="00B925F6" w:rsidP="00B92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B711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Сибирского сельсовета </w:t>
      </w:r>
      <w:proofErr w:type="spellStart"/>
      <w:r w:rsidRPr="009B7113">
        <w:rPr>
          <w:rFonts w:ascii="Times New Roman" w:eastAsia="Times New Roman" w:hAnsi="Times New Roman" w:cs="Times New Roman"/>
          <w:sz w:val="28"/>
          <w:szCs w:val="28"/>
        </w:rPr>
        <w:t>Купинского</w:t>
      </w:r>
      <w:proofErr w:type="spellEnd"/>
      <w:r w:rsidRPr="009B711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Положением о бюджетном устройстве и бюджетном процессе  Сибирского сельсовета,  утвержденным решением Совета депутатов Сибирского сельсовета № 83 от    20.08.2018г.  </w:t>
      </w:r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Сибирского сельсовета </w:t>
      </w:r>
      <w:proofErr w:type="spellStart"/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  <w:proofErr w:type="gramEnd"/>
    </w:p>
    <w:p w:rsidR="00B925F6" w:rsidRPr="009B7113" w:rsidRDefault="00B925F6" w:rsidP="00B925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End"/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 xml:space="preserve"> Е Ш И Л:</w:t>
      </w:r>
    </w:p>
    <w:p w:rsidR="00B925F6" w:rsidRDefault="00B925F6" w:rsidP="00B925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изменения в решение 43-й сессии Совета депутатов Сибирского сельсовета  </w:t>
      </w:r>
      <w:proofErr w:type="spellStart"/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пятого созыва от 17.12.2019  № 124 «О  местном бюджете Сибирского сельсовета </w:t>
      </w:r>
      <w:proofErr w:type="spellStart"/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>Купинского</w:t>
      </w:r>
      <w:proofErr w:type="spellEnd"/>
      <w:r w:rsidRPr="009B7113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 на  2020 год и плановый период 2021 и 2022 годов»</w:t>
      </w:r>
      <w:r w:rsidRPr="00657E61">
        <w:rPr>
          <w:rFonts w:ascii="Times New Roman" w:eastAsia="Times New Roman" w:hAnsi="Times New Roman" w:cs="Times New Roman"/>
          <w:bCs/>
          <w:sz w:val="28"/>
          <w:szCs w:val="28"/>
        </w:rPr>
        <w:t>, изложить в следующей редакции:</w:t>
      </w:r>
    </w:p>
    <w:p w:rsidR="00B35F9E" w:rsidRPr="00657E61" w:rsidRDefault="00B35F9E" w:rsidP="00B35F9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53C06">
        <w:rPr>
          <w:rFonts w:ascii="Times New Roman" w:eastAsia="Times New Roman" w:hAnsi="Times New Roman" w:cs="Times New Roman"/>
          <w:bCs/>
          <w:sz w:val="28"/>
          <w:szCs w:val="28"/>
        </w:rPr>
        <w:t xml:space="preserve">1.1 прогнозируемый общий объем доходов местного бюджета на 2020 год 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5 261 353,75</w:t>
      </w:r>
      <w:r w:rsidRPr="00253C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C06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в том числе общий объем межбюджетных трансфертов, получаемых из  бюджетов других уровней в сумме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4 507 663,75</w:t>
      </w:r>
      <w:r w:rsidRPr="00253C06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 в сумме </w:t>
      </w:r>
      <w:r w:rsidR="00242797">
        <w:rPr>
          <w:rFonts w:ascii="Times New Roman" w:eastAsia="Times New Roman" w:hAnsi="Times New Roman" w:cs="Times New Roman"/>
          <w:bCs/>
          <w:sz w:val="28"/>
          <w:szCs w:val="28"/>
        </w:rPr>
        <w:t>1 85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3 532,75</w:t>
      </w:r>
      <w:r w:rsidRPr="00253C06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рублей;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253C06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общий объем расходов  бюджета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5 692 477,73</w:t>
      </w:r>
      <w:r w:rsidRPr="00253C06">
        <w:rPr>
          <w:rFonts w:ascii="Times New Roman" w:eastAsia="Times New Roman" w:hAnsi="Times New Roman" w:cs="Times New Roman"/>
          <w:bCs/>
          <w:sz w:val="28"/>
          <w:szCs w:val="28"/>
        </w:rPr>
        <w:t xml:space="preserve">  рублей.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1.3. дефицит местного бюджета  431 123,98</w:t>
      </w:r>
      <w:r w:rsidRPr="00253C06"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ублей.                                                         </w:t>
      </w:r>
      <w:r w:rsidRPr="00657E61">
        <w:rPr>
          <w:rFonts w:ascii="Times New Roman" w:eastAsia="Times New Roman" w:hAnsi="Times New Roman" w:cs="Times New Roman"/>
          <w:bCs/>
          <w:sz w:val="28"/>
          <w:szCs w:val="28"/>
        </w:rPr>
        <w:t>2. Приложения №№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4,5,6,7,8,10,11 изложить соответственно в редакции приложений  №№ 1,2,3,4,5,6,7 к настоящему решению.</w:t>
      </w:r>
      <w:r w:rsidRPr="00657E6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3.</w:t>
      </w:r>
      <w:r w:rsidRPr="00D83D1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31041D">
        <w:rPr>
          <w:rFonts w:ascii="Times New Roman CYR" w:hAnsi="Times New Roman CYR" w:cs="Times New Roman CYR"/>
          <w:bCs/>
          <w:sz w:val="28"/>
          <w:szCs w:val="28"/>
        </w:rPr>
        <w:t>Решение вступает в силу   после его официального опубликования.</w:t>
      </w:r>
    </w:p>
    <w:p w:rsidR="00B35F9E" w:rsidRDefault="00B35F9E" w:rsidP="00B35F9E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B35F9E" w:rsidRDefault="00B35F9E" w:rsidP="00B35F9E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lastRenderedPageBreak/>
        <w:t>Глава Сибирского сельсовета                                                Л.Г.Иваненко</w:t>
      </w:r>
    </w:p>
    <w:p w:rsidR="00B35F9E" w:rsidRDefault="00B35F9E" w:rsidP="00B35F9E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B35F9E" w:rsidRPr="00622D4A" w:rsidRDefault="00B35F9E" w:rsidP="00B35F9E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>Председатель Совета депутатов                                             Н.В.Алексеева</w:t>
      </w:r>
    </w:p>
    <w:p w:rsidR="00B35F9E" w:rsidRPr="00253C06" w:rsidRDefault="00B35F9E" w:rsidP="00B35F9E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5F9E" w:rsidRDefault="00B35F9E" w:rsidP="00B35F9E">
      <w:pPr>
        <w:rPr>
          <w:rFonts w:ascii="Times New Roman" w:hAnsi="Times New Roman" w:cs="Times New Roman"/>
          <w:sz w:val="28"/>
          <w:szCs w:val="28"/>
        </w:rPr>
      </w:pPr>
    </w:p>
    <w:p w:rsidR="00B35F9E" w:rsidRPr="009B7113" w:rsidRDefault="00B35F9E" w:rsidP="00B925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3421" w:rsidRDefault="00D816AA" w:rsidP="00D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A53421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A53421" w:rsidRDefault="00A53421" w:rsidP="00D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421" w:rsidRDefault="00A53421" w:rsidP="00D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421" w:rsidRDefault="00A53421" w:rsidP="00D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421" w:rsidRDefault="00A53421" w:rsidP="00D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421" w:rsidRDefault="00A53421" w:rsidP="00D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421" w:rsidRDefault="00A53421" w:rsidP="00D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421" w:rsidRDefault="00A53421" w:rsidP="00D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421" w:rsidRDefault="00A53421" w:rsidP="00D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421" w:rsidRDefault="00A53421" w:rsidP="00D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421" w:rsidRDefault="00A53421" w:rsidP="00D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421" w:rsidRDefault="00A53421" w:rsidP="00D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421" w:rsidRDefault="00A53421" w:rsidP="00D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421" w:rsidRDefault="00A53421" w:rsidP="00D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421" w:rsidRDefault="00A53421" w:rsidP="00D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53421" w:rsidRDefault="00A53421" w:rsidP="00D81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41609" w:rsidRDefault="00A53421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F37B1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="00AF37B1" w:rsidRPr="00AF37B1">
        <w:rPr>
          <w:rFonts w:ascii="Times New Roman" w:eastAsia="Times New Roman" w:hAnsi="Times New Roman" w:cs="Times New Roman"/>
        </w:rPr>
        <w:t xml:space="preserve">                           </w:t>
      </w: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1609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816AA" w:rsidRPr="00AF37B1" w:rsidRDefault="00941609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                 </w:t>
      </w:r>
      <w:r w:rsidR="00AF37B1" w:rsidRPr="00AF37B1">
        <w:rPr>
          <w:rFonts w:ascii="Times New Roman" w:eastAsia="Times New Roman" w:hAnsi="Times New Roman" w:cs="Times New Roman"/>
        </w:rPr>
        <w:t xml:space="preserve"> </w:t>
      </w:r>
      <w:r w:rsidR="00A53421" w:rsidRPr="00AF37B1">
        <w:rPr>
          <w:rFonts w:ascii="Times New Roman" w:eastAsia="Times New Roman" w:hAnsi="Times New Roman" w:cs="Times New Roman"/>
        </w:rPr>
        <w:t xml:space="preserve"> </w:t>
      </w:r>
      <w:r w:rsidR="00D816AA" w:rsidRPr="00AF37B1">
        <w:rPr>
          <w:rFonts w:ascii="Times New Roman" w:eastAsia="Times New Roman" w:hAnsi="Times New Roman" w:cs="Times New Roman"/>
        </w:rPr>
        <w:t xml:space="preserve"> </w:t>
      </w:r>
      <w:r w:rsidR="00D816AA" w:rsidRPr="00AF37B1">
        <w:rPr>
          <w:rFonts w:ascii="Times New Roman" w:eastAsia="Times New Roman" w:hAnsi="Times New Roman" w:cs="Times New Roman"/>
          <w:sz w:val="20"/>
          <w:szCs w:val="20"/>
        </w:rPr>
        <w:t>Приложение № 1 к                                               решению Совета депутатов Сибирского сельсовета</w:t>
      </w:r>
    </w:p>
    <w:p w:rsidR="00D816AA" w:rsidRPr="00AF37B1" w:rsidRDefault="00D816AA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37B1">
        <w:rPr>
          <w:rFonts w:ascii="Times New Roman" w:eastAsia="Times New Roman" w:hAnsi="Times New Roman" w:cs="Times New Roman"/>
          <w:sz w:val="20"/>
          <w:szCs w:val="20"/>
        </w:rPr>
        <w:t xml:space="preserve">№ 132 от 13.04.2020г. </w:t>
      </w:r>
    </w:p>
    <w:p w:rsidR="00D816AA" w:rsidRPr="00AF37B1" w:rsidRDefault="00D816AA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37B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A53421" w:rsidRPr="00AF37B1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F37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F37B1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№ 3  к    решению</w:t>
      </w:r>
    </w:p>
    <w:p w:rsidR="00D816AA" w:rsidRPr="00AF37B1" w:rsidRDefault="00D816AA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F3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Совета депутатов  Сибирского сельсовета</w:t>
      </w:r>
    </w:p>
    <w:p w:rsidR="00D816AA" w:rsidRPr="00AF37B1" w:rsidRDefault="00D816AA" w:rsidP="00AF37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AF3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</w:t>
      </w:r>
      <w:r w:rsidR="00AF37B1" w:rsidRPr="00AF3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</w:t>
      </w:r>
      <w:r w:rsidR="00A53421" w:rsidRPr="00AF3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F37B1" w:rsidRPr="00AF37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от           </w:t>
      </w:r>
      <w:r w:rsidRPr="00AF37B1">
        <w:rPr>
          <w:rFonts w:ascii="Times New Roman" w:eastAsia="Times New Roman" w:hAnsi="Times New Roman" w:cs="Times New Roman"/>
          <w:color w:val="000000"/>
          <w:sz w:val="20"/>
          <w:szCs w:val="20"/>
        </w:rPr>
        <w:t>17.12.2019 № 124</w:t>
      </w:r>
    </w:p>
    <w:p w:rsidR="00D816AA" w:rsidRPr="00611EF9" w:rsidRDefault="00D816AA" w:rsidP="00D81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1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16AA" w:rsidRPr="00611EF9" w:rsidRDefault="00D816AA" w:rsidP="00D81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EF9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</w:t>
      </w:r>
    </w:p>
    <w:p w:rsidR="00D816AA" w:rsidRPr="00611EF9" w:rsidRDefault="00D816AA" w:rsidP="00D81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1E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местного бюджета на  2020 год</w:t>
      </w:r>
    </w:p>
    <w:p w:rsidR="00D816AA" w:rsidRPr="00611EF9" w:rsidRDefault="00D816AA" w:rsidP="00D81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1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"/>
        <w:gridCol w:w="1912"/>
        <w:gridCol w:w="2783"/>
        <w:gridCol w:w="2643"/>
        <w:gridCol w:w="2140"/>
        <w:gridCol w:w="318"/>
      </w:tblGrid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Код администратора</w:t>
            </w:r>
          </w:p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дохода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Код дохода по КБ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Сумма (в рублях)</w:t>
            </w: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1 01 02010 01 0000 110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A" w:rsidRPr="00611EF9" w:rsidRDefault="00D816AA" w:rsidP="00D8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 xml:space="preserve"> 110 000,00</w:t>
            </w:r>
          </w:p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A" w:rsidRPr="00611EF9" w:rsidRDefault="00D816AA" w:rsidP="00D8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1 03 02250 01 0000 110</w:t>
            </w:r>
          </w:p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A" w:rsidRPr="00611EF9" w:rsidRDefault="00D816AA" w:rsidP="00D8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A" w:rsidRPr="00611EF9" w:rsidRDefault="00D816AA" w:rsidP="00D8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 xml:space="preserve"> 377 690,00</w:t>
            </w:r>
          </w:p>
          <w:p w:rsidR="00D816AA" w:rsidRPr="00611EF9" w:rsidRDefault="00D816AA" w:rsidP="00D8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1 05 03010 01 0000 110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A" w:rsidRPr="00611EF9" w:rsidRDefault="00D816AA" w:rsidP="00D8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 xml:space="preserve"> 12 000,00</w:t>
            </w:r>
          </w:p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1 06 01030 10 0000 110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A" w:rsidRPr="00611EF9" w:rsidRDefault="00D816AA" w:rsidP="00D8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4 000,00</w:t>
            </w:r>
          </w:p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1 06 06043 10 0000 110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 xml:space="preserve">Земельный налог, взимаемый по ставкам, установленным в соответствии с </w:t>
            </w:r>
            <w:proofErr w:type="spellStart"/>
            <w:r w:rsidRPr="00611EF9">
              <w:rPr>
                <w:rFonts w:ascii="Times New Roman" w:eastAsia="Times New Roman" w:hAnsi="Times New Roman" w:cs="Times New Roman"/>
              </w:rPr>
              <w:t>подпунком</w:t>
            </w:r>
            <w:proofErr w:type="spellEnd"/>
            <w:r w:rsidRPr="00611EF9">
              <w:rPr>
                <w:rFonts w:ascii="Times New Roman" w:eastAsia="Times New Roman" w:hAnsi="Times New Roman" w:cs="Times New Roman"/>
              </w:rPr>
              <w:t xml:space="preserve"> 1 пункта 1 статьи 394 Налогового кодекса Российской Федерации и применяемые к объектам </w:t>
            </w:r>
            <w:proofErr w:type="spellStart"/>
            <w:r w:rsidRPr="00611EF9">
              <w:rPr>
                <w:rFonts w:ascii="Times New Roman" w:eastAsia="Times New Roman" w:hAnsi="Times New Roman" w:cs="Times New Roman"/>
              </w:rPr>
              <w:t>налогооблажения</w:t>
            </w:r>
            <w:proofErr w:type="spellEnd"/>
            <w:r w:rsidRPr="00611EF9">
              <w:rPr>
                <w:rFonts w:ascii="Times New Roman" w:eastAsia="Times New Roman" w:hAnsi="Times New Roman" w:cs="Times New Roman"/>
              </w:rPr>
              <w:t>, расположенным в границах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A" w:rsidRPr="00611EF9" w:rsidRDefault="00D816AA" w:rsidP="00D8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250 000,00</w:t>
            </w:r>
          </w:p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Итого налоговые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753 690,00</w:t>
            </w: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 xml:space="preserve">Итого неналоговые </w:t>
            </w: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0,00</w:t>
            </w: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504D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Всего  налоговых и неналоговых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 xml:space="preserve"> 753 690,00</w:t>
            </w: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Дотация на выравнивание бюджетной обеспеченности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2 654 131,00</w:t>
            </w: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Calibri" w:hAnsi="Times New Roman" w:cs="Times New Roman"/>
                <w:color w:val="000000"/>
              </w:rPr>
              <w:t xml:space="preserve">2 02 49999 10 0000 150 </w:t>
            </w:r>
            <w:r w:rsidRPr="00611E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Calibri" w:hAnsi="Times New Roman" w:cs="Times New Roman"/>
                <w:color w:val="000000"/>
              </w:rPr>
              <w:t>Прочие межбюджетные трансферты, передаваемые бюджетам сельских поселений</w:t>
            </w:r>
            <w:r w:rsidRPr="00611EF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1 753 881</w:t>
            </w:r>
            <w:r w:rsidRPr="00611EF9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 xml:space="preserve">99 551,00 </w:t>
            </w: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1EF9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1EF9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EF9">
              <w:rPr>
                <w:rFonts w:ascii="Times New Roman" w:eastAsia="Times New Roman" w:hAnsi="Times New Roman" w:cs="Times New Roman"/>
                <w:b/>
              </w:rPr>
              <w:t>Итого безвозмездных поступлений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4 507 663</w:t>
            </w:r>
            <w:r w:rsidRPr="00611EF9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>75</w:t>
            </w:r>
          </w:p>
        </w:tc>
      </w:tr>
      <w:tr w:rsidR="00D816AA" w:rsidRPr="00611EF9" w:rsidTr="00D816AA">
        <w:trPr>
          <w:gridAfter w:val="1"/>
          <w:wAfter w:w="318" w:type="dxa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AA" w:rsidRPr="00611EF9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 261 353</w:t>
            </w:r>
            <w:r w:rsidRPr="00611EF9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75</w:t>
            </w:r>
          </w:p>
        </w:tc>
      </w:tr>
      <w:tr w:rsidR="00D816AA" w:rsidRPr="008402AA" w:rsidTr="00D81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3" w:type="dxa"/>
          <w:trHeight w:val="255"/>
        </w:trPr>
        <w:tc>
          <w:tcPr>
            <w:tcW w:w="9796" w:type="dxa"/>
            <w:gridSpan w:val="5"/>
            <w:noWrap/>
          </w:tcPr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Default="00D816AA" w:rsidP="0094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№ 2 к решению</w:t>
            </w:r>
          </w:p>
          <w:p w:rsidR="00D816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Совета депутатов Сибирского сельсовета</w:t>
            </w: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13.03.2020г. № 132</w:t>
            </w: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2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402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 решению</w:t>
            </w:r>
          </w:p>
        </w:tc>
      </w:tr>
      <w:tr w:rsidR="00D816AA" w:rsidRPr="008402AA" w:rsidTr="00D816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93" w:type="dxa"/>
          <w:trHeight w:val="255"/>
        </w:trPr>
        <w:tc>
          <w:tcPr>
            <w:tcW w:w="9796" w:type="dxa"/>
            <w:gridSpan w:val="5"/>
            <w:noWrap/>
            <w:hideMark/>
          </w:tcPr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2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Совета депутатов  Сибирского сельсовета </w:t>
            </w: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2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  17.12.19г № 124</w:t>
            </w:r>
          </w:p>
        </w:tc>
      </w:tr>
    </w:tbl>
    <w:p w:rsidR="00D816AA" w:rsidRPr="00AF37B1" w:rsidRDefault="00D816AA" w:rsidP="00AF3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2AA">
        <w:rPr>
          <w:rFonts w:ascii="Times New Roman" w:eastAsia="Times New Roman" w:hAnsi="Times New Roman" w:cs="Times New Roman"/>
          <w:color w:val="C0504D"/>
          <w:sz w:val="24"/>
          <w:szCs w:val="24"/>
        </w:rPr>
        <w:t xml:space="preserve">                                                                     </w:t>
      </w:r>
      <w:r w:rsidRPr="00840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080" w:type="dxa"/>
        <w:tblInd w:w="93" w:type="dxa"/>
        <w:tblLayout w:type="fixed"/>
        <w:tblLook w:val="04A0"/>
      </w:tblPr>
      <w:tblGrid>
        <w:gridCol w:w="10080"/>
      </w:tblGrid>
      <w:tr w:rsidR="00D816AA" w:rsidRPr="008402AA" w:rsidTr="00D816AA">
        <w:trPr>
          <w:trHeight w:val="255"/>
        </w:trPr>
        <w:tc>
          <w:tcPr>
            <w:tcW w:w="10080" w:type="dxa"/>
            <w:noWrap/>
            <w:vAlign w:val="bottom"/>
          </w:tcPr>
          <w:p w:rsidR="00D816AA" w:rsidRPr="008402AA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02AA">
              <w:rPr>
                <w:rFonts w:ascii="Times New Roman" w:eastAsia="Times New Roman" w:hAnsi="Times New Roman" w:cs="Times New Roman"/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8402AA">
              <w:rPr>
                <w:rFonts w:ascii="Times New Roman" w:eastAsia="Times New Roman" w:hAnsi="Times New Roman" w:cs="Times New Roman"/>
                <w:b/>
                <w:bCs/>
              </w:rPr>
              <w:t>непрограммным</w:t>
            </w:r>
            <w:proofErr w:type="spellEnd"/>
            <w:r w:rsidRPr="008402AA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направлениям деятельности), группам и подгруппам </w:t>
            </w:r>
            <w:proofErr w:type="gramStart"/>
            <w:r w:rsidRPr="008402AA">
              <w:rPr>
                <w:rFonts w:ascii="Times New Roman" w:eastAsia="Times New Roman" w:hAnsi="Times New Roman" w:cs="Times New Roman"/>
                <w:b/>
                <w:bCs/>
              </w:rPr>
              <w:t>видов расходов классификации расходов бюджетов</w:t>
            </w:r>
            <w:proofErr w:type="gramEnd"/>
            <w:r w:rsidRPr="008402AA">
              <w:rPr>
                <w:rFonts w:ascii="Times New Roman" w:eastAsia="Times New Roman" w:hAnsi="Times New Roman" w:cs="Times New Roman"/>
                <w:b/>
                <w:bCs/>
              </w:rPr>
              <w:t xml:space="preserve"> на 2019 год.</w:t>
            </w: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402AA">
              <w:rPr>
                <w:rFonts w:ascii="Times New Roman" w:eastAsia="Times New Roman" w:hAnsi="Times New Roman" w:cs="Times New Roman"/>
              </w:rPr>
              <w:t>Единица измерения: руб.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3788"/>
              <w:gridCol w:w="843"/>
              <w:gridCol w:w="1211"/>
              <w:gridCol w:w="1426"/>
              <w:gridCol w:w="1146"/>
              <w:gridCol w:w="1371"/>
            </w:tblGrid>
            <w:tr w:rsidR="00D816AA" w:rsidRPr="008402AA" w:rsidTr="00D816AA">
              <w:trPr>
                <w:trHeight w:val="460"/>
              </w:trPr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Раздел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Подраздел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Целевая статья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Вид расходов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Сумма на год рублей 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886A4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2 462 887</w:t>
                  </w:r>
                  <w:r w:rsidR="00D816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718 290,00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государственных (муниципальных)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9900000110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718 290,00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х(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муниципальных)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9900000110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718 290,00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886A4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1 742 695</w:t>
                  </w:r>
                  <w:r w:rsidR="00D816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32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х(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муниципальных)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9900000110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1 456 937,00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х(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муниципальных)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9900000110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1 456 937,00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Расходы на реализацию мероприятий по обеспечению функций муниципальных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 xml:space="preserve">9900000190 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291C5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285 658</w:t>
                  </w:r>
                  <w:r w:rsidR="00D816AA">
                    <w:rPr>
                      <w:rFonts w:ascii="Times New Roman" w:eastAsia="Times New Roman" w:hAnsi="Times New Roman" w:cs="Times New Roman"/>
                      <w:b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32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х(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муниципальных) органов власти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103CF4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03CF4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103CF4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03CF4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103CF4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103CF4">
                    <w:rPr>
                      <w:rFonts w:ascii="Times New Roman" w:eastAsia="Times New Roman" w:hAnsi="Times New Roman" w:cs="Times New Roman"/>
                    </w:rPr>
                    <w:t>9900000190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103CF4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03CF4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103CF4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03CF4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9900000190 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291C5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264 794</w:t>
                  </w:r>
                  <w:r w:rsidR="00D816AA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Уплата налогов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,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сборов и иных платежей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9900000190 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291C5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20 864</w:t>
                  </w:r>
                  <w:r w:rsidR="00D816AA" w:rsidRPr="008402AA">
                    <w:rPr>
                      <w:rFonts w:ascii="Times New Roman" w:eastAsia="Times New Roman" w:hAnsi="Times New Roman" w:cs="Times New Roman"/>
                    </w:rPr>
                    <w:t>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Расходы на осуществление полномочий по решению вопросов в сфере административных правонарушений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99000</w:t>
                  </w: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70190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9900070190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100,00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291C5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</w:t>
                  </w:r>
                  <w:r w:rsidR="003114E9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901,88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выполнение полномочий органов местного самоуправления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291C5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1901</w:t>
                  </w:r>
                  <w:r w:rsidR="00D816AA" w:rsidRPr="008402AA">
                    <w:rPr>
                      <w:rFonts w:ascii="Times New Roman" w:eastAsia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88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Уплата налогов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,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сборов и иных платежей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291C5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1901</w:t>
                  </w:r>
                  <w:r w:rsidR="00D816AA" w:rsidRPr="008402AA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88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99 551,00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99 551,00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 9900051180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99 551,00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х(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муниципальных) органов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9900051180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98 651,00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9900051180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900,00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НАЦИОНАЛЬНАЯ БЕЗОПАСТНОСТЬ И ПРАВООХРАНИТЕЛЬНАЯ ДЕЯТЕЛЬНОСТЬ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EA19B9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15774,75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E46FE7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Pr="008402AA" w:rsidRDefault="00E46FE7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FE7">
                    <w:rPr>
                      <w:rFonts w:ascii="Times New Roman" w:eastAsia="Times New Roman" w:hAnsi="Times New Roman" w:cs="Times New Roman"/>
                    </w:rPr>
                    <w:t>Расходы на реализацию мероприятий в рамках государственной программы Новосибирской области «Обеспечение безопасности жизнедеятельности населения Новосибирской области»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Pr="008402AA" w:rsidRDefault="00E46FE7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Pr="008402AA" w:rsidRDefault="00E46FE7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Pr="008402AA" w:rsidRDefault="00E46FE7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9900070330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Pr="008402AA" w:rsidRDefault="00E46FE7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Pr="008402AA" w:rsidRDefault="00E46FE7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15774,75</w:t>
                  </w:r>
                </w:p>
              </w:tc>
            </w:tr>
            <w:tr w:rsidR="00E46FE7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Pr="00E46FE7" w:rsidRDefault="00E46FE7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Default="00E46FE7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Default="00E46FE7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Default="00E46FE7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9900070330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Default="00E46FE7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Default="00E46FE7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15774,75</w:t>
                  </w:r>
                </w:p>
              </w:tc>
            </w:tr>
            <w:tr w:rsidR="00E46FE7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Pr="00E46FE7" w:rsidRDefault="00E46FE7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Default="00E46FE7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Default="00E46FE7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Default="00E46FE7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Default="00E46FE7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46FE7" w:rsidRDefault="00E46FE7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00.000.00000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512 467,16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512 467,16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Расходы на ремонт и содержание автомобильных дорог за счет средств муниципального дорожного фонда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0430003000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512 467,16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0430003000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512 467,16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886A4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21</w:t>
                  </w:r>
                  <w:r w:rsidR="00D816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640,51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3114E9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</w:t>
                  </w:r>
                  <w:r w:rsidR="00D816AA"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84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Расходы на реализацию мероприятий в сфере ЖКХ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3114E9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</w:t>
                  </w:r>
                  <w:r w:rsidR="00D816AA"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84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244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414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Субсидии юридическим лица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м(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кроме </w:t>
                  </w:r>
                  <w:proofErr w:type="spellStart"/>
                  <w:r w:rsidRPr="008402AA">
                    <w:rPr>
                      <w:rFonts w:ascii="Times New Roman" w:eastAsia="Times New Roman" w:hAnsi="Times New Roman" w:cs="Times New Roman"/>
                    </w:rPr>
                    <w:t>некомерческих</w:t>
                  </w:r>
                  <w:proofErr w:type="spellEnd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организаций ),индивидуальным предпринимателям ,физическим лицам –производителям товаров,</w:t>
                  </w:r>
                  <w:r w:rsidR="003114E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402AA">
                    <w:rPr>
                      <w:rFonts w:ascii="Times New Roman" w:eastAsia="Times New Roman" w:hAnsi="Times New Roman" w:cs="Times New Roman"/>
                    </w:rPr>
                    <w:t>работ,</w:t>
                  </w:r>
                  <w:r w:rsidR="003114E9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услуг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810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Уплата налогов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,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сборов и иных платежей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7,84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Благоустройство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3114E9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21</w:t>
                  </w:r>
                  <w:r w:rsidR="00D816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632</w:t>
                  </w:r>
                  <w:r w:rsidR="00D816AA"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67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Расходы на уличное освещение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110 825,39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5B39F0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B39F0">
                    <w:rPr>
                      <w:rFonts w:ascii="Times New Roman" w:eastAsia="Times New Roman" w:hAnsi="Times New Roman" w:cs="Times New Roman"/>
                      <w:bCs/>
                    </w:rPr>
                    <w:t>110 825,39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Расходы на содержание мест захоронения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0500003020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6 71</w:t>
                  </w:r>
                  <w:r w:rsidR="00D816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</w:t>
                  </w:r>
                  <w:r w:rsidR="00D816AA"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0500003020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5B39F0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B39F0">
                    <w:rPr>
                      <w:rFonts w:ascii="Times New Roman" w:eastAsia="Times New Roman" w:hAnsi="Times New Roman" w:cs="Times New Roman"/>
                      <w:bCs/>
                    </w:rPr>
                    <w:t>6 000,00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Уплата налогов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,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сборов и иных платежей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0500003020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5B39F0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5B39F0">
                    <w:rPr>
                      <w:rFonts w:ascii="Times New Roman" w:eastAsia="Times New Roman" w:hAnsi="Times New Roman" w:cs="Times New Roman"/>
                      <w:bCs/>
                    </w:rPr>
                    <w:t>710</w:t>
                  </w:r>
                  <w:r w:rsidR="00D816AA" w:rsidRPr="005B39F0">
                    <w:rPr>
                      <w:rFonts w:ascii="Times New Roman" w:eastAsia="Times New Roman" w:hAnsi="Times New Roman" w:cs="Times New Roman"/>
                      <w:bCs/>
                    </w:rPr>
                    <w:t>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3114E9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99 09</w:t>
                  </w:r>
                  <w:r w:rsidR="005B39F0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7,28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99</w:t>
                  </w:r>
                  <w:r w:rsidR="00D816AA">
                    <w:rPr>
                      <w:rFonts w:ascii="Times New Roman" w:eastAsia="Times New Roman" w:hAnsi="Times New Roman" w:cs="Times New Roman"/>
                      <w:bCs/>
                    </w:rPr>
                    <w:t xml:space="preserve"> 000</w:t>
                  </w:r>
                  <w:r w:rsidR="00D816AA" w:rsidRPr="008402AA">
                    <w:rPr>
                      <w:rFonts w:ascii="Times New Roman" w:eastAsia="Times New Roman" w:hAnsi="Times New Roman" w:cs="Times New Roman"/>
                      <w:bCs/>
                    </w:rPr>
                    <w:t>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Уплата налогов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,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сборов и иных платежей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0500003030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77,28</w:t>
                  </w:r>
                </w:p>
              </w:tc>
            </w:tr>
            <w:tr w:rsidR="005B39F0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Pr="005B39F0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99000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0240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20,00</w:t>
                  </w:r>
                </w:p>
              </w:tc>
            </w:tr>
            <w:tr w:rsidR="005B39F0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</w:tr>
            <w:tr w:rsidR="005B39F0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39F0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5B39F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ОБРАЗОВАНИЕ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Молодежная политика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Расходы на   выполнение полномочий органов местного самоуправления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100,00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100,00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КУЛЬТУРА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,К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ИНЕМАТОГРАФИЯ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1C3E2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2 185 938,31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1C3E2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2 185 938,31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обеспечение мероприятий в сфере культуры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0800000590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1C3E20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447 831,31</w:t>
                  </w:r>
                  <w:r w:rsidR="00D816AA" w:rsidRPr="008402A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0800000590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</w:rPr>
                    <w:t>199 258,00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х(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0800000590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231B77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248 556,59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Уплата налогов, сборов и иных платежей 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0800000590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</w:rPr>
                    <w:t>16,72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9900070510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</w:rPr>
                    <w:t>1 738 107,00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9900070510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</w:rPr>
                    <w:t>1 738 107,00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х(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муниципальных) нужд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9900070510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199 018,80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199 018,80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выплату доплат к пенсиям муниципальных служащих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9900009000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199 018,80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9900009000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320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199 018,80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выполнение полномочий органов местного самоуправления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816AA" w:rsidRPr="008402AA" w:rsidTr="00D816AA">
              <w:tc>
                <w:tcPr>
                  <w:tcW w:w="3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х(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муниципальных) нужд 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1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</w:tr>
          </w:tbl>
          <w:p w:rsidR="00D816AA" w:rsidRPr="008402AA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  <w:p w:rsidR="00D816AA" w:rsidRPr="008402AA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402AA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                                                                 </w:t>
            </w:r>
          </w:p>
          <w:p w:rsidR="00D816AA" w:rsidRPr="008402AA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816AA" w:rsidRPr="008402AA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10835" w:type="dxa"/>
              <w:tblInd w:w="45" w:type="dxa"/>
              <w:tblLayout w:type="fixed"/>
              <w:tblLook w:val="04A0"/>
            </w:tblPr>
            <w:tblGrid>
              <w:gridCol w:w="10599"/>
              <w:gridCol w:w="236"/>
            </w:tblGrid>
            <w:tr w:rsidR="00D816AA" w:rsidRPr="008402AA" w:rsidTr="00D816AA">
              <w:trPr>
                <w:trHeight w:val="248"/>
              </w:trPr>
              <w:tc>
                <w:tcPr>
                  <w:tcW w:w="10599" w:type="dxa"/>
                  <w:noWrap/>
                  <w:vAlign w:val="bottom"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</w:t>
                  </w:r>
                </w:p>
                <w:p w:rsidR="00D816AA" w:rsidRPr="001C3E20" w:rsidRDefault="00D816AA" w:rsidP="001C3E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</w:t>
                  </w:r>
                  <w:r w:rsidR="001C3E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</w:t>
                  </w: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</w:t>
                  </w:r>
                  <w:r w:rsidR="001C3E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</w:t>
                  </w: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236" w:type="dxa"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</w:tr>
          </w:tbl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795" w:type="dxa"/>
              <w:tblInd w:w="93" w:type="dxa"/>
              <w:tblLayout w:type="fixed"/>
              <w:tblLook w:val="04A0"/>
            </w:tblPr>
            <w:tblGrid>
              <w:gridCol w:w="9795"/>
            </w:tblGrid>
            <w:tr w:rsidR="00D816AA" w:rsidRPr="008402AA" w:rsidTr="00D816AA">
              <w:trPr>
                <w:trHeight w:val="255"/>
              </w:trPr>
              <w:tc>
                <w:tcPr>
                  <w:tcW w:w="9796" w:type="dxa"/>
                  <w:noWrap/>
                  <w:vAlign w:val="bottom"/>
                </w:tcPr>
                <w:p w:rsidR="00D816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D816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lastRenderedPageBreak/>
                    <w:t xml:space="preserve">                                                                                                                                                 </w:t>
                  </w:r>
                  <w:r w:rsidR="001C3E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Приложение № 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к решению</w:t>
                  </w:r>
                </w:p>
                <w:p w:rsidR="00D816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Совета депутатов Сибирского сельсовета</w:t>
                  </w:r>
                </w:p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</w:t>
                  </w:r>
                  <w:r w:rsidR="001C3E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от 13.03.2020г. № 132</w:t>
                  </w:r>
                </w:p>
                <w:p w:rsidR="00D816AA" w:rsidRPr="008402AA" w:rsidRDefault="00D816AA" w:rsidP="00D816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Приложение № 7 к решению   </w:t>
                  </w:r>
                </w:p>
                <w:p w:rsidR="00D816AA" w:rsidRPr="008402AA" w:rsidRDefault="00D816AA" w:rsidP="00D816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Совета депутатов  Сибирского сельсовета</w:t>
                  </w:r>
                </w:p>
                <w:p w:rsidR="00D816AA" w:rsidRPr="008402AA" w:rsidRDefault="00D816AA" w:rsidP="00D816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 17.12.2019 № 124</w:t>
                  </w: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816AA" w:rsidRPr="008402AA" w:rsidTr="00D816AA">
              <w:trPr>
                <w:trHeight w:val="255"/>
              </w:trPr>
              <w:tc>
                <w:tcPr>
                  <w:tcW w:w="9796" w:type="dxa"/>
                  <w:noWrap/>
                  <w:vAlign w:val="bottom"/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                                                                         </w:t>
                  </w:r>
                </w:p>
              </w:tc>
            </w:tr>
          </w:tbl>
          <w:p w:rsidR="00D816AA" w:rsidRPr="008402AA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2A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</w:rPr>
              <w:t xml:space="preserve">                                                                 </w:t>
            </w:r>
            <w:r w:rsidRPr="00840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16AA" w:rsidRPr="008402AA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0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Ведомственная структура расходов бюджета Сибирского сельсовета </w:t>
            </w:r>
            <w:proofErr w:type="spellStart"/>
            <w:r w:rsidRPr="00840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Купинского</w:t>
            </w:r>
            <w:proofErr w:type="spellEnd"/>
            <w:r w:rsidRPr="00840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Новосибирской области на 2020 год.</w:t>
            </w:r>
            <w:r w:rsidRPr="00840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816AA" w:rsidRPr="008402AA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tbl>
            <w:tblPr>
              <w:tblW w:w="10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3791"/>
              <w:gridCol w:w="650"/>
              <w:gridCol w:w="567"/>
              <w:gridCol w:w="567"/>
              <w:gridCol w:w="1561"/>
              <w:gridCol w:w="851"/>
              <w:gridCol w:w="2648"/>
            </w:tblGrid>
            <w:tr w:rsidR="00D816AA" w:rsidRPr="008402AA" w:rsidTr="00003E58">
              <w:trPr>
                <w:trHeight w:val="460"/>
              </w:trPr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РЗ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ПР</w:t>
                  </w:r>
                  <w:proofErr w:type="gramEnd"/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ВР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Сумма на год</w:t>
                  </w:r>
                </w:p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рублей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Администрация Сибирского сельсовета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210E6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5 692 477</w:t>
                  </w:r>
                  <w:r w:rsidR="00D816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73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210E6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2 462 887</w:t>
                  </w:r>
                  <w:r w:rsidR="00D816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718 290,00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выплаты персоналу государственных (муниципальных)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9900000110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718 290,00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х(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муниципальных)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9900000110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718 290,00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210E6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1 742 695</w:t>
                  </w:r>
                  <w:r w:rsidR="00D816AA"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32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х(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муниципальных)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9900000110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1 456 937,00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х(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муниципальных)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9900000110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1 456 937,00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9D45A2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45A2">
                    <w:rPr>
                      <w:rFonts w:ascii="Times New Roman" w:eastAsia="Times New Roman" w:hAnsi="Times New Roman" w:cs="Times New Roman"/>
                    </w:rPr>
                    <w:t>Расходы на реализацию мероприятий по обеспечению функций муниципальных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9D45A2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45A2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9D45A2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45A2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9D45A2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45A2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9D45A2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45A2">
                    <w:rPr>
                      <w:rFonts w:ascii="Times New Roman" w:eastAsia="Times New Roman" w:hAnsi="Times New Roman" w:cs="Times New Roman"/>
                    </w:rPr>
                    <w:t xml:space="preserve">9900000190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9D45A2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9D45A2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9D45A2" w:rsidRDefault="00210E6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285 658,32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х(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муниципальных) органов власти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5771D3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771D3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5771D3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771D3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5771D3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771D3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5771D3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71D3">
                    <w:rPr>
                      <w:rFonts w:ascii="Times New Roman" w:eastAsia="Times New Roman" w:hAnsi="Times New Roman" w:cs="Times New Roman"/>
                    </w:rPr>
                    <w:t>9900000190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5771D3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771D3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5771D3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771D3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9900000190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264 794</w:t>
                  </w:r>
                  <w:r w:rsidR="00D816AA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32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Уплата налогов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,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сборов и иных платежей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9900000190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20 864</w:t>
                  </w:r>
                  <w:r w:rsidR="00D816AA" w:rsidRPr="008402AA">
                    <w:rPr>
                      <w:rFonts w:ascii="Times New Roman" w:eastAsia="Times New Roman" w:hAnsi="Times New Roman" w:cs="Times New Roman"/>
                    </w:rPr>
                    <w:t>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Расходы на осуществление полномочий по решению вопросов в сфере административных правонарушений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99000</w:t>
                  </w: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70190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9900070190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100,00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1 901,88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выполнение полномочий органов местного самоуправления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9900003000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9900003000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Уплата налогов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,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сборов и иных платежей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1 901,88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99 551,00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99 551,00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Расходы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 9900051180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99 551,00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выплаты персоналу государственны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х(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муниципальных) органов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9900051180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98 651,00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9900051180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900,00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НАЦИОНАЛЬНАЯ БЕЗОПАСТНОСТЬ И ПРАВООХРАНИТЕЛЬНАЯ ДЕЯТЕЛЬНОСТЬ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754712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15 774,75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выполнение других обязательств государства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F1307F" w:rsidRPr="008402AA" w:rsidTr="00F1307F">
              <w:trPr>
                <w:trHeight w:val="1523"/>
              </w:trPr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46FE7">
                    <w:rPr>
                      <w:rFonts w:ascii="Times New Roman" w:eastAsia="Times New Roman" w:hAnsi="Times New Roman" w:cs="Times New Roman"/>
                    </w:rPr>
                    <w:t>Расходы на реализацию мероприятий в рамках государственной программы Новосибирской области «Обеспечение безопасности жизнедеятельности населения Новосибирской области»</w:t>
                  </w:r>
                </w:p>
                <w:p w:rsidR="00F1307F" w:rsidRPr="008402AA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Pr="008402AA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Pr="008402AA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Pr="008402AA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Pr="008402AA" w:rsidRDefault="00F1307F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9900070330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Pr="008402AA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Pr="008402AA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15 774,75</w:t>
                  </w:r>
                </w:p>
              </w:tc>
            </w:tr>
            <w:tr w:rsidR="00F1307F" w:rsidRPr="008402AA" w:rsidTr="00F1307F">
              <w:trPr>
                <w:trHeight w:val="727"/>
              </w:trPr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Pr="00E46FE7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Default="00F1307F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9900070330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15 774,75</w:t>
                  </w:r>
                </w:p>
              </w:tc>
            </w:tr>
            <w:tr w:rsidR="00F1307F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Pr="008402AA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Pr="008402AA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Pr="008402AA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Pr="008402AA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Pr="008402AA" w:rsidRDefault="00F1307F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Pr="008402AA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307F" w:rsidRPr="008402AA" w:rsidRDefault="00F1307F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</w:t>
                  </w: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512 467,16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512 467,16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Расходы на ремонт и содержание автомобильных дорог за счет средств муниципального дорожного фонда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0430003000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512 467,16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09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0430003000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512 467,16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ЖИЛИЩНО-КОММУНАЛЬНОЕ ХОЗЯЙСТВО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003E5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216 632,67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003E5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7,84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Расходы на реализацию мероприятий в сфере ЖКХ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0500003000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003E5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7,84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244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Уплата налогов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,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сборов и иных платежей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02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003E5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7,84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Благоустройство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003E5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21</w:t>
                  </w:r>
                  <w:r w:rsidR="00D816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632,67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Расходы на уличное освещение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003E5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110 825,39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003E5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110 825,39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Расходы на содержание мест захоронения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003E5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6 71</w:t>
                  </w:r>
                  <w:r w:rsidR="00D816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</w:t>
                  </w:r>
                  <w:r w:rsidR="00D816AA"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6 000,00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Уплата налогов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,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сборов и иных платежей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003E5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710</w:t>
                  </w:r>
                  <w:r w:rsidR="00D816AA" w:rsidRPr="00003E58">
                    <w:rPr>
                      <w:rFonts w:ascii="Times New Roman" w:eastAsia="Times New Roman" w:hAnsi="Times New Roman" w:cs="Times New Roman"/>
                      <w:bCs/>
                    </w:rPr>
                    <w:t>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Расходы на прочие мероприятия по благоустройству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003E58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003E58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003E5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99 097,28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99</w:t>
                  </w:r>
                  <w:r w:rsidR="00D816AA">
                    <w:rPr>
                      <w:rFonts w:ascii="Times New Roman" w:eastAsia="Times New Roman" w:hAnsi="Times New Roman" w:cs="Times New Roman"/>
                      <w:bCs/>
                    </w:rPr>
                    <w:t xml:space="preserve"> 000</w:t>
                  </w:r>
                  <w:r w:rsidR="00D816AA" w:rsidRPr="008402AA">
                    <w:rPr>
                      <w:rFonts w:ascii="Times New Roman" w:eastAsia="Times New Roman" w:hAnsi="Times New Roman" w:cs="Times New Roman"/>
                      <w:bCs/>
                    </w:rPr>
                    <w:t>,00</w:t>
                  </w:r>
                </w:p>
              </w:tc>
            </w:tr>
            <w:tr w:rsidR="00D816AA" w:rsidRPr="008402AA" w:rsidTr="00003E58">
              <w:trPr>
                <w:trHeight w:val="505"/>
              </w:trPr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Уплата налогов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,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сборов и иных платежей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0500003030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850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77,28</w:t>
                  </w:r>
                </w:p>
              </w:tc>
            </w:tr>
            <w:tr w:rsidR="009E13BA" w:rsidRPr="008402AA" w:rsidTr="00003E58">
              <w:trPr>
                <w:trHeight w:val="505"/>
              </w:trPr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03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003E58" w:rsidRDefault="00003E5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99000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lang w:val="en-US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0240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003E5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Default="00003E58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20,00</w:t>
                  </w:r>
                </w:p>
              </w:tc>
            </w:tr>
            <w:tr w:rsidR="009E13B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</w:tr>
            <w:tr w:rsidR="009E13B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3B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ОБРАЗОВАНИЕ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</w:rPr>
                    <w:t>Молодежная политика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Расходы на   выполнение полномочий органов местного самоуправления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9900003000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100,00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07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9900003000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240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100,00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КУЛЬТУРА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,К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ИНЕМАТОГРАФИЯ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2 185 938</w:t>
                  </w:r>
                  <w:r w:rsidR="00D816AA"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31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2 185 938,31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обеспечение мероприятий в сфере культуры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0800000590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447 831,31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0800000590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</w:rPr>
                    <w:t>199 258,00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х(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0800000590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9E13B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248 556,59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Уплата налогов, сборов и иных платежей 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0800000590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850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</w:rPr>
                    <w:t>16,72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</w:t>
                  </w:r>
                  <w:r w:rsidRPr="008402AA">
                    <w:rPr>
                      <w:rFonts w:ascii="Times New Roman" w:eastAsia="Times New Roman" w:hAnsi="Times New Roman" w:cs="Times New Roman"/>
                    </w:rPr>
                    <w:lastRenderedPageBreak/>
                    <w:t>Новосибирской области»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lastRenderedPageBreak/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9900070510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</w:rPr>
                    <w:t>1 738 107,00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9900070510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</w:rPr>
                    <w:t>1 738 107,00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х(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>муниципальных) нужд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9900070510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244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color w:val="000000"/>
                    </w:rPr>
                    <w:t>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199 018,80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199 018,80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Расходы на выплату доплат к пенсиям муниципальных служащих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9900009000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199 018,80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</w:t>
                  </w: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Pr="008402AA">
                    <w:rPr>
                      <w:rFonts w:ascii="Times New Roman" w:eastAsia="Times New Roman" w:hAnsi="Times New Roman" w:cs="Times New Roman"/>
                    </w:rPr>
                    <w:t>9000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320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199 018,80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100,00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выполнение полномочий органов местного самоуправления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000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99000003000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0,00</w:t>
                  </w:r>
                </w:p>
              </w:tc>
            </w:tr>
            <w:tr w:rsidR="00D816AA" w:rsidRPr="008402AA" w:rsidTr="00003E58">
              <w:tc>
                <w:tcPr>
                  <w:tcW w:w="3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Иные закупки товаров, работ и услуг для обеспечения государственны</w:t>
                  </w:r>
                  <w:proofErr w:type="gramStart"/>
                  <w:r w:rsidRPr="008402AA">
                    <w:rPr>
                      <w:rFonts w:ascii="Times New Roman" w:eastAsia="Times New Roman" w:hAnsi="Times New Roman" w:cs="Times New Roman"/>
                    </w:rPr>
                    <w:t>х(</w:t>
                  </w:r>
                  <w:proofErr w:type="gramEnd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муниципальных) нужд </w:t>
                  </w:r>
                </w:p>
              </w:tc>
              <w:tc>
                <w:tcPr>
                  <w:tcW w:w="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990000</w:t>
                  </w:r>
                  <w:r>
                    <w:rPr>
                      <w:rFonts w:ascii="Times New Roman" w:eastAsia="Times New Roman" w:hAnsi="Times New Roman" w:cs="Times New Roman"/>
                    </w:rPr>
                    <w:t>0</w:t>
                  </w:r>
                  <w:r w:rsidRPr="008402AA">
                    <w:rPr>
                      <w:rFonts w:ascii="Times New Roman" w:eastAsia="Times New Roman" w:hAnsi="Times New Roman" w:cs="Times New Roman"/>
                    </w:rPr>
                    <w:t>3000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240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6AA" w:rsidRPr="008402AA" w:rsidRDefault="00D816AA" w:rsidP="00D816A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</w:tr>
          </w:tbl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080" w:type="dxa"/>
              <w:tblInd w:w="93" w:type="dxa"/>
              <w:tblLayout w:type="fixed"/>
              <w:tblLook w:val="04A0"/>
            </w:tblPr>
            <w:tblGrid>
              <w:gridCol w:w="10080"/>
            </w:tblGrid>
            <w:tr w:rsidR="00FE24F9" w:rsidRPr="00FE24F9" w:rsidTr="00797466">
              <w:trPr>
                <w:trHeight w:val="255"/>
              </w:trPr>
              <w:tc>
                <w:tcPr>
                  <w:tcW w:w="10080" w:type="dxa"/>
                  <w:noWrap/>
                  <w:vAlign w:val="bottom"/>
                </w:tcPr>
                <w:p w:rsidR="00FE24F9" w:rsidRPr="00FE24F9" w:rsidRDefault="00FE24F9" w:rsidP="00FE2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E24F9" w:rsidRPr="00FE24F9" w:rsidRDefault="00FE24F9" w:rsidP="00FE2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9796" w:type="dxa"/>
                    <w:tblInd w:w="93" w:type="dxa"/>
                    <w:tblLayout w:type="fixed"/>
                    <w:tblLook w:val="04A0"/>
                  </w:tblPr>
                  <w:tblGrid>
                    <w:gridCol w:w="9796"/>
                  </w:tblGrid>
                  <w:tr w:rsidR="00FE24F9" w:rsidRPr="00FE24F9" w:rsidTr="00797466">
                    <w:trPr>
                      <w:trHeight w:val="255"/>
                    </w:trPr>
                    <w:tc>
                      <w:tcPr>
                        <w:tcW w:w="9796" w:type="dxa"/>
                        <w:noWrap/>
                        <w:vAlign w:val="bottom"/>
                        <w:hideMark/>
                      </w:tcPr>
                      <w:p w:rsidR="00FE24F9" w:rsidRPr="00FE24F9" w:rsidRDefault="00FE24F9" w:rsidP="00FE24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E24F9" w:rsidRPr="00FE24F9" w:rsidRDefault="00FE24F9" w:rsidP="00FE24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E24F9" w:rsidRPr="00FE24F9" w:rsidRDefault="00FE24F9" w:rsidP="00FE24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E24F9" w:rsidRPr="00FE24F9" w:rsidRDefault="00FE24F9" w:rsidP="00FE24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E24F9" w:rsidRPr="00FE24F9" w:rsidRDefault="00FE24F9" w:rsidP="00FE24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E24F9" w:rsidRPr="00FE24F9" w:rsidRDefault="00FE24F9" w:rsidP="00FE24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E24F9" w:rsidRPr="00FE24F9" w:rsidRDefault="00FE24F9" w:rsidP="00FE24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E24F9" w:rsidRPr="00FE24F9" w:rsidRDefault="00FE24F9" w:rsidP="00FE24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E24F9" w:rsidRPr="00FE24F9" w:rsidRDefault="00FE24F9" w:rsidP="00FE24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FE24F9" w:rsidRPr="00FE24F9" w:rsidRDefault="00FE24F9" w:rsidP="00FE24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E24F9" w:rsidRPr="00FE24F9" w:rsidTr="00797466">
                    <w:trPr>
                      <w:trHeight w:val="255"/>
                    </w:trPr>
                    <w:tc>
                      <w:tcPr>
                        <w:tcW w:w="9796" w:type="dxa"/>
                        <w:noWrap/>
                        <w:vAlign w:val="bottom"/>
                        <w:hideMark/>
                      </w:tcPr>
                      <w:p w:rsidR="00FE24F9" w:rsidRPr="00FE24F9" w:rsidRDefault="00FE24F9" w:rsidP="00FE24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E24F9" w:rsidRPr="00FE24F9" w:rsidRDefault="00FE24F9" w:rsidP="00FE24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</w:t>
                  </w:r>
                  <w:r w:rsidR="0094160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Приложение № 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к решению</w:t>
                  </w:r>
                </w:p>
                <w:p w:rsid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Совета депутатов Сибирского сельсовета</w:t>
                  </w: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               от 13.03.2020г. № 13</w:t>
                  </w:r>
                  <w:r w:rsidR="00A5342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2</w:t>
                  </w: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</w:t>
                  </w:r>
                  <w:r w:rsidRPr="00FE24F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Приложение № 9 к решению</w:t>
                  </w:r>
                </w:p>
                <w:p w:rsidR="00FE24F9" w:rsidRPr="00FE24F9" w:rsidRDefault="00FE24F9" w:rsidP="00FE2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</w:t>
                  </w:r>
                  <w:r w:rsidRPr="00FE24F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Совета депутатов  Сибирского сельсовета</w:t>
                  </w:r>
                </w:p>
                <w:p w:rsidR="00FE24F9" w:rsidRPr="00FE24F9" w:rsidRDefault="00FE24F9" w:rsidP="00FE24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                     </w:t>
                  </w:r>
                  <w:r w:rsidRPr="00FE24F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от 17.12.2019 № 124</w:t>
                  </w: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E24F9" w:rsidRPr="00FE24F9" w:rsidTr="00797466">
              <w:trPr>
                <w:trHeight w:val="255"/>
              </w:trPr>
              <w:tc>
                <w:tcPr>
                  <w:tcW w:w="10080" w:type="dxa"/>
                  <w:noWrap/>
                  <w:vAlign w:val="bottom"/>
                  <w:hideMark/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E24F9" w:rsidRPr="00FE24F9" w:rsidRDefault="00FE24F9" w:rsidP="00FE2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Pr="00FE24F9">
              <w:rPr>
                <w:rFonts w:ascii="Times New Roman" w:eastAsia="Times New Roman" w:hAnsi="Times New Roman" w:cs="Times New Roman"/>
                <w:b/>
              </w:rPr>
              <w:t>Объем межбюджетных трансфертов на  2020 год</w:t>
            </w:r>
          </w:p>
          <w:p w:rsidR="00FE24F9" w:rsidRPr="00FE24F9" w:rsidRDefault="00FE24F9" w:rsidP="00FE24F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1008"/>
              <w:gridCol w:w="3600"/>
              <w:gridCol w:w="2871"/>
              <w:gridCol w:w="1737"/>
            </w:tblGrid>
            <w:tr w:rsidR="00FE24F9" w:rsidRPr="00FE24F9" w:rsidTr="00797466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  <w:b/>
                    </w:rPr>
                    <w:t>ГРБС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  <w:b/>
                    </w:rPr>
                    <w:t>Наименование показателя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  <w:b/>
                    </w:rPr>
                    <w:t>Код дохода по КБ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  <w:b/>
                    </w:rPr>
                    <w:t>Доходы  2020 год</w:t>
                  </w: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  <w:b/>
                    </w:rPr>
                    <w:t>руб</w:t>
                  </w:r>
                  <w:proofErr w:type="gramStart"/>
                  <w:r w:rsidRPr="00FE24F9">
                    <w:rPr>
                      <w:rFonts w:ascii="Times New Roman" w:eastAsia="Times New Roman" w:hAnsi="Times New Roman" w:cs="Times New Roman"/>
                      <w:b/>
                    </w:rPr>
                    <w:t>.к</w:t>
                  </w:r>
                  <w:proofErr w:type="gramEnd"/>
                  <w:r w:rsidRPr="00FE24F9">
                    <w:rPr>
                      <w:rFonts w:ascii="Times New Roman" w:eastAsia="Times New Roman" w:hAnsi="Times New Roman" w:cs="Times New Roman"/>
                      <w:b/>
                    </w:rPr>
                    <w:t>оп.</w:t>
                  </w:r>
                </w:p>
              </w:tc>
            </w:tr>
            <w:tr w:rsidR="00FE24F9" w:rsidRPr="00FE24F9" w:rsidTr="00797466">
              <w:trPr>
                <w:trHeight w:val="397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</w:rPr>
                    <w:t>Дотация на выравнивание бюджетной обеспеченности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</w:rPr>
                    <w:t>2 02 15001 10 0000 150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2 654 131</w:t>
                  </w:r>
                  <w:r w:rsidRPr="00FE24F9">
                    <w:rPr>
                      <w:rFonts w:ascii="Times New Roman" w:eastAsia="Times New Roman" w:hAnsi="Times New Roman" w:cs="Times New Roman"/>
                    </w:rPr>
                    <w:t>,00</w:t>
                  </w:r>
                </w:p>
              </w:tc>
            </w:tr>
            <w:tr w:rsidR="00FE24F9" w:rsidRPr="00FE24F9" w:rsidTr="00797466">
              <w:trPr>
                <w:trHeight w:val="397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</w:rPr>
                    <w:t>Субвенции на осуществление первичного воинского учета на территориях, где  отсутствуют военные комиссариаты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99 551</w:t>
                  </w:r>
                  <w:r w:rsidRPr="00FE24F9">
                    <w:rPr>
                      <w:rFonts w:ascii="Times New Roman" w:eastAsia="Times New Roman" w:hAnsi="Times New Roman" w:cs="Times New Roman"/>
                    </w:rPr>
                    <w:t>,00</w:t>
                  </w:r>
                </w:p>
              </w:tc>
            </w:tr>
            <w:tr w:rsidR="00FE24F9" w:rsidRPr="00FE24F9" w:rsidTr="00797466">
              <w:trPr>
                <w:trHeight w:val="647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</w:rPr>
                    <w:t>Субвенции на выполнение передаваемых полномочий субъектов РФ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</w:rPr>
                    <w:t>2 02 30024 10 0000 150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</w:rPr>
                    <w:t>100,00</w:t>
                  </w:r>
                </w:p>
              </w:tc>
            </w:tr>
            <w:tr w:rsidR="00FE24F9" w:rsidRPr="00FE24F9" w:rsidTr="00797466">
              <w:trPr>
                <w:trHeight w:val="658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</w:rPr>
                    <w:t>462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</w:rPr>
                    <w:t>Иные межбюджетные трансферты на сбалансированность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</w:rPr>
                    <w:t>2 02 49999 10 0000 150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F9" w:rsidRPr="00FE24F9" w:rsidRDefault="00A53421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1 753 881,75</w:t>
                  </w:r>
                </w:p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E24F9" w:rsidRPr="00FE24F9" w:rsidTr="00797466">
              <w:trPr>
                <w:trHeight w:val="426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  <w:b/>
                    </w:rPr>
                    <w:t xml:space="preserve">В с е </w:t>
                  </w:r>
                  <w:proofErr w:type="gramStart"/>
                  <w:r w:rsidRPr="00FE24F9">
                    <w:rPr>
                      <w:rFonts w:ascii="Times New Roman" w:eastAsia="Times New Roman" w:hAnsi="Times New Roman" w:cs="Times New Roman"/>
                      <w:b/>
                    </w:rPr>
                    <w:t>г</w:t>
                  </w:r>
                  <w:proofErr w:type="gramEnd"/>
                  <w:r w:rsidRPr="00FE24F9">
                    <w:rPr>
                      <w:rFonts w:ascii="Times New Roman" w:eastAsia="Times New Roman" w:hAnsi="Times New Roman" w:cs="Times New Roman"/>
                      <w:b/>
                    </w:rPr>
                    <w:t xml:space="preserve"> о</w:t>
                  </w: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24F9" w:rsidRPr="00FE24F9" w:rsidRDefault="00FE24F9" w:rsidP="00FE24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FE24F9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A53421">
                    <w:rPr>
                      <w:rFonts w:ascii="Times New Roman" w:eastAsia="Times New Roman" w:hAnsi="Times New Roman" w:cs="Times New Roman"/>
                    </w:rPr>
                    <w:t> 261 353</w:t>
                  </w:r>
                  <w:r w:rsidRPr="00FE24F9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="00A53421">
                    <w:rPr>
                      <w:rFonts w:ascii="Times New Roman" w:eastAsia="Times New Roman" w:hAnsi="Times New Roman" w:cs="Times New Roman"/>
                    </w:rPr>
                    <w:t>75</w:t>
                  </w:r>
                </w:p>
              </w:tc>
            </w:tr>
          </w:tbl>
          <w:p w:rsidR="00FE24F9" w:rsidRPr="00FE24F9" w:rsidRDefault="00FE24F9" w:rsidP="00FE2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37B1" w:rsidRDefault="00AF37B1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37B1" w:rsidRDefault="00AF37B1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37B1" w:rsidRDefault="00AF37B1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37B1" w:rsidRDefault="00AF37B1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37B1" w:rsidRDefault="00AF37B1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37B1" w:rsidRDefault="00AF37B1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37B1" w:rsidRDefault="00AF37B1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37B1" w:rsidRDefault="00AF37B1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37B1" w:rsidRDefault="00AF37B1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37B1" w:rsidRDefault="00AF37B1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1609" w:rsidRDefault="00941609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1609" w:rsidRDefault="00941609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1609" w:rsidRDefault="00941609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1609" w:rsidRDefault="00941609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1609" w:rsidRDefault="00941609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1609" w:rsidRDefault="00941609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1609" w:rsidRDefault="00941609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1609" w:rsidRDefault="00941609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1609" w:rsidRDefault="00941609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1609" w:rsidRDefault="00941609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941609" w:rsidRDefault="00941609" w:rsidP="0094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Приложение № 4 к решению</w:t>
            </w:r>
          </w:p>
          <w:p w:rsidR="00941609" w:rsidRDefault="00941609" w:rsidP="0094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Совета депутатов Сибирского сельсовета</w:t>
            </w:r>
          </w:p>
          <w:p w:rsidR="00941609" w:rsidRPr="00FE24F9" w:rsidRDefault="00941609" w:rsidP="0094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от 13.03.2020г. № 132</w:t>
            </w:r>
          </w:p>
          <w:p w:rsidR="00AF37B1" w:rsidRPr="008402AA" w:rsidRDefault="00941609" w:rsidP="0094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AF37B1" w:rsidRPr="008402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№ 11 к решению</w:t>
            </w:r>
          </w:p>
          <w:p w:rsidR="00AF37B1" w:rsidRPr="008402AA" w:rsidRDefault="00AF37B1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2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Совета депутатов  Сибирского сельсовета</w:t>
            </w:r>
          </w:p>
          <w:p w:rsidR="00AF37B1" w:rsidRPr="008402AA" w:rsidRDefault="00AF37B1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02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 17.12.2019 № 124  </w:t>
            </w:r>
          </w:p>
          <w:p w:rsidR="00AF37B1" w:rsidRPr="008402AA" w:rsidRDefault="00AF37B1" w:rsidP="00AF3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37B1" w:rsidRPr="008402AA" w:rsidRDefault="00AF37B1" w:rsidP="00AF3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F37B1" w:rsidRPr="008402AA" w:rsidRDefault="00AF37B1" w:rsidP="00AF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на 2020 год и плановый период 2021- 2022 годов (тыс</w:t>
            </w:r>
            <w:proofErr w:type="gramStart"/>
            <w:r w:rsidRPr="0084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4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уб.)</w:t>
            </w:r>
          </w:p>
          <w:tbl>
            <w:tblPr>
              <w:tblW w:w="9639" w:type="dxa"/>
              <w:tblInd w:w="108" w:type="dxa"/>
              <w:tblLayout w:type="fixed"/>
              <w:tblLook w:val="04A0"/>
            </w:tblPr>
            <w:tblGrid>
              <w:gridCol w:w="2835"/>
              <w:gridCol w:w="2127"/>
              <w:gridCol w:w="1701"/>
              <w:gridCol w:w="1559"/>
              <w:gridCol w:w="1417"/>
            </w:tblGrid>
            <w:tr w:rsidR="00AF37B1" w:rsidRPr="008402AA" w:rsidTr="00797466">
              <w:trPr>
                <w:trHeight w:val="270"/>
              </w:trPr>
              <w:tc>
                <w:tcPr>
                  <w:tcW w:w="2835" w:type="dxa"/>
                  <w:noWrap/>
                  <w:vAlign w:val="bottom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</w:pPr>
                </w:p>
              </w:tc>
              <w:tc>
                <w:tcPr>
                  <w:tcW w:w="2127" w:type="dxa"/>
                  <w:noWrap/>
                  <w:vAlign w:val="bottom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</w:pPr>
                </w:p>
              </w:tc>
              <w:tc>
                <w:tcPr>
                  <w:tcW w:w="1701" w:type="dxa"/>
                  <w:noWrap/>
                  <w:vAlign w:val="bottom"/>
                </w:tcPr>
                <w:p w:rsidR="00AF37B1" w:rsidRPr="008402AA" w:rsidRDefault="00AF37B1" w:rsidP="00797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F37B1" w:rsidRPr="008402AA" w:rsidRDefault="00AF37B1" w:rsidP="00797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AF37B1" w:rsidRPr="008402AA" w:rsidRDefault="00AF37B1" w:rsidP="00797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:rsidR="00AF37B1" w:rsidRPr="008402AA" w:rsidRDefault="00AF37B1" w:rsidP="00797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AF37B1" w:rsidRPr="008402AA" w:rsidRDefault="00AF37B1" w:rsidP="00797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F37B1" w:rsidRPr="008402AA" w:rsidTr="00797466">
              <w:trPr>
                <w:trHeight w:val="1790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0" w:name="_GoBack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Наименование кода группы, подгруппы, статьи, вида источника финансирования дефицитов бюджетов 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 КОД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2020</w:t>
                  </w:r>
                </w:p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F37B1" w:rsidRPr="008402AA" w:rsidRDefault="00AF37B1" w:rsidP="00797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2021</w:t>
                  </w:r>
                </w:p>
                <w:p w:rsidR="00AF37B1" w:rsidRPr="008402AA" w:rsidRDefault="00AF37B1" w:rsidP="00797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</w:tcPr>
                <w:p w:rsidR="00AF37B1" w:rsidRPr="008402AA" w:rsidRDefault="00AF37B1" w:rsidP="00797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F37B1" w:rsidRPr="008402AA" w:rsidRDefault="00AF37B1" w:rsidP="00797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F37B1" w:rsidRPr="008402AA" w:rsidRDefault="00AF37B1" w:rsidP="00797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F37B1" w:rsidRPr="008402AA" w:rsidRDefault="00AF37B1" w:rsidP="00797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2022</w:t>
                  </w:r>
                </w:p>
                <w:p w:rsidR="00AF37B1" w:rsidRPr="008402AA" w:rsidRDefault="00AF37B1" w:rsidP="007974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год</w:t>
                  </w:r>
                </w:p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bookmarkEnd w:id="0"/>
            <w:tr w:rsidR="00AF37B1" w:rsidRPr="008402AA" w:rsidTr="00797466">
              <w:trPr>
                <w:trHeight w:val="27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F37B1" w:rsidRPr="008402AA" w:rsidTr="00797466">
              <w:trPr>
                <w:trHeight w:val="390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bookmarkStart w:id="1" w:name="RANGE!A12"/>
                  <w:r w:rsidRPr="008402AA">
                    <w:rPr>
                      <w:rFonts w:ascii="Times New Roman" w:eastAsia="Times New Roman" w:hAnsi="Times New Roman" w:cs="Times New Roman"/>
                    </w:rPr>
                    <w:t>Источники финансирования дефицита бюджетов - всего</w:t>
                  </w:r>
                  <w:bookmarkEnd w:id="1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000 01 00 </w:t>
                  </w:r>
                  <w:proofErr w:type="spellStart"/>
                  <w:r w:rsidRPr="008402AA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8402AA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8402AA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431 123,98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0</w:t>
                  </w:r>
                </w:p>
              </w:tc>
            </w:tr>
            <w:tr w:rsidR="00AF37B1" w:rsidRPr="008402AA" w:rsidTr="00797466">
              <w:trPr>
                <w:trHeight w:val="390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Изменение остатков средств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000 01 05 00 </w:t>
                  </w:r>
                  <w:proofErr w:type="spellStart"/>
                  <w:r w:rsidRPr="008402AA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8402AA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0000 000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</w:pPr>
                  <w:r>
                    <w:t xml:space="preserve">      431 123,98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AF37B1" w:rsidRPr="008402AA" w:rsidTr="00797466">
              <w:trPr>
                <w:trHeight w:val="390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000 01 05 00 </w:t>
                  </w:r>
                  <w:proofErr w:type="spellStart"/>
                  <w:r w:rsidRPr="008402AA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8402AA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0000 500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941609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-5 261353</w:t>
                  </w:r>
                  <w:r w:rsidR="00AF37B1" w:rsidRPr="008402AA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-3 080046,00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-3 042424</w:t>
                  </w:r>
                  <w:r w:rsidRPr="008402AA">
                    <w:rPr>
                      <w:rFonts w:ascii="Times New Roman" w:eastAsia="Times New Roman" w:hAnsi="Times New Roman" w:cs="Times New Roman"/>
                    </w:rPr>
                    <w:t>,00</w:t>
                  </w:r>
                </w:p>
              </w:tc>
            </w:tr>
            <w:tr w:rsidR="00AF37B1" w:rsidRPr="008402AA" w:rsidTr="00797466">
              <w:trPr>
                <w:trHeight w:val="390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463 01 05 02 01 10 0000 510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941609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- 5 261353</w:t>
                  </w:r>
                  <w:r w:rsidR="00AF37B1" w:rsidRPr="008402AA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-3 080046,00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</w:rPr>
                    <w:t>3 042424</w:t>
                  </w:r>
                  <w:r w:rsidRPr="008402AA">
                    <w:rPr>
                      <w:rFonts w:ascii="Times New Roman" w:eastAsia="Times New Roman" w:hAnsi="Times New Roman" w:cs="Times New Roman"/>
                    </w:rPr>
                    <w:t>,00</w:t>
                  </w:r>
                </w:p>
              </w:tc>
            </w:tr>
            <w:tr w:rsidR="00AF37B1" w:rsidRPr="008402AA" w:rsidTr="00797466">
              <w:trPr>
                <w:trHeight w:val="390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000 01 05 00 </w:t>
                  </w:r>
                  <w:proofErr w:type="spellStart"/>
                  <w:r w:rsidRPr="008402AA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8402AA">
                    <w:rPr>
                      <w:rFonts w:ascii="Times New Roman" w:eastAsia="Times New Roman" w:hAnsi="Times New Roman" w:cs="Times New Roman"/>
                    </w:rPr>
                    <w:t>00</w:t>
                  </w:r>
                  <w:proofErr w:type="spellEnd"/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0000 600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941609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5 692477</w:t>
                  </w:r>
                  <w:r w:rsidR="00AF37B1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3 080046,00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>3 042424</w:t>
                  </w: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,00</w:t>
                  </w:r>
                </w:p>
              </w:tc>
            </w:tr>
            <w:tr w:rsidR="00AF37B1" w:rsidRPr="008402AA" w:rsidTr="00797466">
              <w:trPr>
                <w:trHeight w:val="405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>463 01 05 02 01 10 0000 610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F37B1" w:rsidRPr="008402AA" w:rsidRDefault="00941609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5 692477</w:t>
                  </w:r>
                  <w:r w:rsidR="00AF37B1">
                    <w:rPr>
                      <w:rFonts w:ascii="Times New Roman" w:eastAsia="Times New Roman" w:hAnsi="Times New Roman" w:cs="Times New Roman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</w:rPr>
                    <w:t>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3 080046,00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F37B1" w:rsidRPr="008402AA" w:rsidRDefault="00AF37B1" w:rsidP="007974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</w:rPr>
                    <w:t>3 042424</w:t>
                  </w:r>
                  <w:r w:rsidRPr="008402AA">
                    <w:rPr>
                      <w:rFonts w:ascii="Times New Roman" w:eastAsia="Times New Roman" w:hAnsi="Times New Roman" w:cs="Times New Roman"/>
                      <w:bCs/>
                    </w:rPr>
                    <w:t>,00</w:t>
                  </w:r>
                  <w:r w:rsidRPr="008402AA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</w:p>
              </w:tc>
            </w:tr>
          </w:tbl>
          <w:p w:rsidR="00AF37B1" w:rsidRPr="008402AA" w:rsidRDefault="00AF37B1" w:rsidP="00AF3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</w:t>
            </w:r>
          </w:p>
          <w:p w:rsidR="00FA4173" w:rsidRPr="00FA4173" w:rsidRDefault="00FA4173" w:rsidP="00FA4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</w:t>
            </w:r>
            <w:r w:rsidR="00EA6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4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СПРАВОЧНАЯ ТАБЛИЦА</w:t>
            </w:r>
          </w:p>
          <w:p w:rsidR="00FA4173" w:rsidRPr="00FA4173" w:rsidRDefault="00EA63D6" w:rsidP="00FA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решению сессии №</w:t>
            </w:r>
            <w:r w:rsidR="00E07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 от 13.03.2020</w:t>
            </w:r>
            <w:r w:rsidR="00FA4173" w:rsidRPr="00FA4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  <w:p w:rsidR="00FA4173" w:rsidRPr="00FA4173" w:rsidRDefault="00FA4173" w:rsidP="00FA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173" w:rsidRPr="00FA4173" w:rsidRDefault="00FA4173" w:rsidP="00FA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4173" w:rsidRPr="00FA4173" w:rsidRDefault="00FA4173" w:rsidP="00EA63D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Сибирского сельсовета </w:t>
            </w:r>
            <w:proofErr w:type="spellStart"/>
            <w:r w:rsidRPr="00FA4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Купинского</w:t>
            </w:r>
            <w:proofErr w:type="spellEnd"/>
            <w:r w:rsidRPr="00FA4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Новосибирской области просит Вас предусмотреть изменения в бю</w:t>
            </w:r>
            <w:r w:rsidR="00EA63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джетной росписи на 01.04. 2020</w:t>
            </w:r>
            <w:r w:rsidRPr="00FA4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года.</w:t>
            </w:r>
          </w:p>
          <w:p w:rsidR="00FA4173" w:rsidRPr="00FA4173" w:rsidRDefault="00FA4173" w:rsidP="00EA63D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708"/>
              <w:gridCol w:w="2672"/>
              <w:gridCol w:w="3191"/>
            </w:tblGrid>
            <w:tr w:rsidR="00FA4173" w:rsidRPr="00FA4173" w:rsidTr="00797466">
              <w:trPr>
                <w:trHeight w:val="575"/>
              </w:trPr>
              <w:tc>
                <w:tcPr>
                  <w:tcW w:w="3708" w:type="dxa"/>
                </w:tcPr>
                <w:p w:rsidR="00FA4173" w:rsidRPr="00FA4173" w:rsidRDefault="00FA4173" w:rsidP="00FA4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2672" w:type="dxa"/>
                </w:tcPr>
                <w:p w:rsidR="00FA4173" w:rsidRPr="00FA4173" w:rsidRDefault="00FA4173" w:rsidP="00FA4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Направление</w:t>
                  </w:r>
                </w:p>
              </w:tc>
              <w:tc>
                <w:tcPr>
                  <w:tcW w:w="3191" w:type="dxa"/>
                </w:tcPr>
                <w:p w:rsidR="00FA4173" w:rsidRPr="00FA4173" w:rsidRDefault="00EA63D6" w:rsidP="00FA4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01.04</w:t>
                  </w:r>
                  <w:r w:rsidR="00FA4173"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2020</w:t>
                  </w:r>
                  <w:r w:rsidR="00FA4173"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</w:tc>
            </w:tr>
            <w:tr w:rsidR="00FA4173" w:rsidRPr="00FA4173" w:rsidTr="00797466">
              <w:tc>
                <w:tcPr>
                  <w:tcW w:w="3708" w:type="dxa"/>
                </w:tcPr>
                <w:p w:rsidR="00FA4173" w:rsidRPr="00FA4173" w:rsidRDefault="00E07441" w:rsidP="00FA4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182 2 02 29999 10 0000 15</w:t>
                  </w:r>
                  <w:r w:rsidR="00FA4173"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2672" w:type="dxa"/>
                </w:tcPr>
                <w:p w:rsidR="00FA4173" w:rsidRPr="00FA4173" w:rsidRDefault="00FA4173" w:rsidP="00FA4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91" w:type="dxa"/>
                </w:tcPr>
                <w:p w:rsidR="00FA4173" w:rsidRPr="00FA4173" w:rsidRDefault="00E07441" w:rsidP="00FA4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+ 15 774</w:t>
                  </w:r>
                  <w:r w:rsidR="00FA4173"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FA4173" w:rsidRPr="00FA4173" w:rsidTr="00797466">
              <w:tc>
                <w:tcPr>
                  <w:tcW w:w="3708" w:type="dxa"/>
                </w:tcPr>
                <w:p w:rsidR="00FA4173" w:rsidRPr="00FA4173" w:rsidRDefault="00E07441" w:rsidP="00FA4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462 03 10 99000703300 24</w:t>
                  </w:r>
                  <w:r w:rsidR="00FA4173"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672" w:type="dxa"/>
                </w:tcPr>
                <w:p w:rsidR="00FA4173" w:rsidRPr="00FA4173" w:rsidRDefault="00E07441" w:rsidP="00FA4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</w:t>
                  </w:r>
                  <w:r w:rsidR="00FA4173"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91" w:type="dxa"/>
                </w:tcPr>
                <w:p w:rsidR="00FA4173" w:rsidRPr="00FA4173" w:rsidRDefault="00E07441" w:rsidP="00FA41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+ 15</w:t>
                  </w:r>
                  <w:r w:rsidR="00FA4173"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774</w:t>
                  </w:r>
                  <w:r w:rsidR="00FA4173" w:rsidRPr="00FA417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</w:tbl>
          <w:p w:rsidR="00FA4173" w:rsidRPr="00FA4173" w:rsidRDefault="00FA4173" w:rsidP="00FA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A4173" w:rsidRPr="00FA4173" w:rsidRDefault="00FA4173" w:rsidP="00FA417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16AA" w:rsidRPr="008402AA" w:rsidRDefault="00D816AA" w:rsidP="00FA4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816AA" w:rsidRPr="008402AA" w:rsidRDefault="00D816AA" w:rsidP="00D81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402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D816AA" w:rsidRDefault="00D816AA"/>
    <w:sectPr w:rsidR="00D816AA" w:rsidSect="0031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95D65"/>
    <w:multiLevelType w:val="hybridMultilevel"/>
    <w:tmpl w:val="FBBE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5F6"/>
    <w:rsid w:val="00003E58"/>
    <w:rsid w:val="00103CF4"/>
    <w:rsid w:val="001C3E20"/>
    <w:rsid w:val="00210E68"/>
    <w:rsid w:val="00231B77"/>
    <w:rsid w:val="00242797"/>
    <w:rsid w:val="00291C5A"/>
    <w:rsid w:val="00311430"/>
    <w:rsid w:val="003114E9"/>
    <w:rsid w:val="005946A3"/>
    <w:rsid w:val="005B39F0"/>
    <w:rsid w:val="00754712"/>
    <w:rsid w:val="00886A40"/>
    <w:rsid w:val="00941609"/>
    <w:rsid w:val="009E13BA"/>
    <w:rsid w:val="00A53421"/>
    <w:rsid w:val="00AF37B1"/>
    <w:rsid w:val="00B35F9E"/>
    <w:rsid w:val="00B925F6"/>
    <w:rsid w:val="00C01D26"/>
    <w:rsid w:val="00D816AA"/>
    <w:rsid w:val="00E07441"/>
    <w:rsid w:val="00E46FE7"/>
    <w:rsid w:val="00EA19B9"/>
    <w:rsid w:val="00EA63D6"/>
    <w:rsid w:val="00F1307F"/>
    <w:rsid w:val="00FA4173"/>
    <w:rsid w:val="00FE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30"/>
  </w:style>
  <w:style w:type="paragraph" w:styleId="1">
    <w:name w:val="heading 1"/>
    <w:basedOn w:val="a"/>
    <w:next w:val="a"/>
    <w:link w:val="10"/>
    <w:qFormat/>
    <w:rsid w:val="00D816AA"/>
    <w:pPr>
      <w:keepNext/>
      <w:spacing w:after="0" w:line="240" w:lineRule="auto"/>
      <w:ind w:right="4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6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816A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6A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816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D816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816AA"/>
  </w:style>
  <w:style w:type="paragraph" w:styleId="a3">
    <w:name w:val="header"/>
    <w:basedOn w:val="a"/>
    <w:link w:val="12"/>
    <w:semiHidden/>
    <w:unhideWhenUsed/>
    <w:rsid w:val="00D81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D816AA"/>
  </w:style>
  <w:style w:type="paragraph" w:styleId="a5">
    <w:name w:val="footer"/>
    <w:basedOn w:val="a"/>
    <w:link w:val="13"/>
    <w:semiHidden/>
    <w:unhideWhenUsed/>
    <w:rsid w:val="00D816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D816AA"/>
  </w:style>
  <w:style w:type="paragraph" w:styleId="a7">
    <w:name w:val="Title"/>
    <w:basedOn w:val="a"/>
    <w:link w:val="14"/>
    <w:qFormat/>
    <w:rsid w:val="00D816AA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8">
    <w:name w:val="Название Знак"/>
    <w:basedOn w:val="a0"/>
    <w:link w:val="a7"/>
    <w:rsid w:val="00D816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15"/>
    <w:semiHidden/>
    <w:unhideWhenUsed/>
    <w:rsid w:val="00D816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D816AA"/>
  </w:style>
  <w:style w:type="paragraph" w:styleId="ab">
    <w:name w:val="Body Text Indent"/>
    <w:basedOn w:val="a"/>
    <w:link w:val="16"/>
    <w:semiHidden/>
    <w:unhideWhenUsed/>
    <w:rsid w:val="00D816A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D816AA"/>
  </w:style>
  <w:style w:type="paragraph" w:styleId="21">
    <w:name w:val="Body Text 2"/>
    <w:basedOn w:val="a"/>
    <w:link w:val="22"/>
    <w:semiHidden/>
    <w:unhideWhenUsed/>
    <w:rsid w:val="00D816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D816A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1"/>
    <w:semiHidden/>
    <w:unhideWhenUsed/>
    <w:rsid w:val="00D816A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D816AA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816A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816AA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D816A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7">
    <w:name w:val="Заголовок №1_"/>
    <w:basedOn w:val="a0"/>
    <w:link w:val="18"/>
    <w:locked/>
    <w:rsid w:val="00D816AA"/>
    <w:rPr>
      <w:b/>
      <w:bCs/>
      <w:spacing w:val="6"/>
      <w:shd w:val="clear" w:color="auto" w:fill="FFFFFF"/>
    </w:rPr>
  </w:style>
  <w:style w:type="paragraph" w:customStyle="1" w:styleId="18">
    <w:name w:val="Заголовок №1"/>
    <w:basedOn w:val="a"/>
    <w:link w:val="17"/>
    <w:rsid w:val="00D816AA"/>
    <w:pPr>
      <w:widowControl w:val="0"/>
      <w:shd w:val="clear" w:color="auto" w:fill="FFFFFF"/>
      <w:spacing w:before="720" w:after="420" w:line="240" w:lineRule="atLeast"/>
      <w:jc w:val="both"/>
      <w:outlineLvl w:val="0"/>
    </w:pPr>
    <w:rPr>
      <w:b/>
      <w:bCs/>
      <w:spacing w:val="6"/>
    </w:rPr>
  </w:style>
  <w:style w:type="character" w:customStyle="1" w:styleId="12">
    <w:name w:val="Верхний колонтитул Знак1"/>
    <w:basedOn w:val="a0"/>
    <w:link w:val="a3"/>
    <w:uiPriority w:val="99"/>
    <w:semiHidden/>
    <w:locked/>
    <w:rsid w:val="00D816AA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link w:val="a5"/>
    <w:uiPriority w:val="99"/>
    <w:semiHidden/>
    <w:locked/>
    <w:rsid w:val="00D816AA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азвание Знак1"/>
    <w:basedOn w:val="a0"/>
    <w:link w:val="a7"/>
    <w:uiPriority w:val="10"/>
    <w:locked/>
    <w:rsid w:val="00D816AA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5">
    <w:name w:val="Основной текст Знак1"/>
    <w:basedOn w:val="a0"/>
    <w:link w:val="a9"/>
    <w:uiPriority w:val="99"/>
    <w:semiHidden/>
    <w:locked/>
    <w:rsid w:val="00D816AA"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basedOn w:val="a0"/>
    <w:link w:val="ab"/>
    <w:uiPriority w:val="99"/>
    <w:semiHidden/>
    <w:locked/>
    <w:rsid w:val="00D816AA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1"/>
    <w:basedOn w:val="a0"/>
    <w:link w:val="3"/>
    <w:uiPriority w:val="99"/>
    <w:semiHidden/>
    <w:locked/>
    <w:rsid w:val="00D816AA"/>
    <w:rPr>
      <w:rFonts w:ascii="Times New Roman" w:eastAsia="Times New Roman" w:hAnsi="Times New Roman" w:cs="Times New Roman"/>
      <w:sz w:val="28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FE24F9"/>
  </w:style>
  <w:style w:type="character" w:styleId="af0">
    <w:name w:val="Strong"/>
    <w:basedOn w:val="a0"/>
    <w:uiPriority w:val="22"/>
    <w:qFormat/>
    <w:rsid w:val="00FE24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15</Pages>
  <Words>3777</Words>
  <Characters>21533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2020-05-29T04:17:00Z</dcterms:created>
  <dcterms:modified xsi:type="dcterms:W3CDTF">2020-06-01T05:27:00Z</dcterms:modified>
</cp:coreProperties>
</file>